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8629" w14:textId="77777777" w:rsidR="00EE5313" w:rsidRPr="007C33FC" w:rsidRDefault="00EE5313" w:rsidP="009A5DDD">
      <w:pPr>
        <w:spacing w:after="0" w:line="240" w:lineRule="auto"/>
        <w:jc w:val="right"/>
        <w:rPr>
          <w:rFonts w:ascii="Kokila" w:hAnsi="Kokila" w:cs="Kokila"/>
          <w:sz w:val="48"/>
          <w:szCs w:val="48"/>
        </w:rPr>
      </w:pPr>
      <w:r w:rsidRPr="007C33FC">
        <w:rPr>
          <w:rFonts w:ascii="Kokila" w:hAnsi="Kokila" w:cs="Kokila"/>
          <w:sz w:val="48"/>
          <w:szCs w:val="48"/>
        </w:rPr>
        <w:t>Roll No. ------------------</w:t>
      </w:r>
    </w:p>
    <w:p w14:paraId="28FCDC04" w14:textId="77777777" w:rsidR="00BE4081" w:rsidRPr="007C33FC" w:rsidRDefault="00FE7243" w:rsidP="009A5DDD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7C33FC">
        <w:rPr>
          <w:rFonts w:ascii="Kokila" w:hAnsi="Kokila" w:cs="Kokila"/>
          <w:b/>
          <w:bCs/>
          <w:sz w:val="48"/>
          <w:szCs w:val="48"/>
        </w:rPr>
        <w:t>MJMC-302</w:t>
      </w:r>
    </w:p>
    <w:p w14:paraId="07914885" w14:textId="77777777" w:rsidR="00BE4081" w:rsidRPr="007C33FC" w:rsidRDefault="00FE7243" w:rsidP="009A5DDD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संचार के सिद्धान्‍त </w:t>
      </w:r>
    </w:p>
    <w:p w14:paraId="6B97B93B" w14:textId="77777777" w:rsidR="00BE4081" w:rsidRPr="007C33FC" w:rsidRDefault="00BE4081" w:rsidP="009A5DDD">
      <w:pPr>
        <w:spacing w:after="0" w:line="240" w:lineRule="auto"/>
        <w:jc w:val="center"/>
        <w:rPr>
          <w:rFonts w:ascii="Kokila" w:hAnsi="Kokila" w:cs="Kokila"/>
          <w:sz w:val="48"/>
          <w:szCs w:val="48"/>
        </w:rPr>
      </w:pP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 (</w:t>
      </w:r>
      <w:r w:rsidRPr="007C33FC">
        <w:rPr>
          <w:rFonts w:ascii="Kokila" w:hAnsi="Kokila" w:cs="Kokila"/>
          <w:sz w:val="48"/>
          <w:szCs w:val="48"/>
        </w:rPr>
        <w:t>M</w:t>
      </w:r>
      <w:r w:rsidR="00C127E2" w:rsidRPr="007C33FC">
        <w:rPr>
          <w:rFonts w:ascii="Kokila" w:hAnsi="Kokila" w:cs="Kokila"/>
          <w:sz w:val="48"/>
          <w:szCs w:val="48"/>
        </w:rPr>
        <w:t>AJMC</w:t>
      </w:r>
      <w:r w:rsidR="009270B8" w:rsidRPr="007C33FC">
        <w:rPr>
          <w:rFonts w:ascii="Kokila" w:hAnsi="Kokila" w:cs="Kokila"/>
          <w:sz w:val="48"/>
          <w:szCs w:val="48"/>
        </w:rPr>
        <w:t>/PGDJMC</w:t>
      </w:r>
      <w:r w:rsidRPr="007C33FC">
        <w:rPr>
          <w:rFonts w:ascii="Kokila" w:hAnsi="Kokila" w:cs="Kokila"/>
          <w:sz w:val="48"/>
          <w:szCs w:val="48"/>
        </w:rPr>
        <w:t>)</w:t>
      </w:r>
    </w:p>
    <w:p w14:paraId="36A9FF00" w14:textId="77777777" w:rsidR="001F02E6" w:rsidRPr="007C33FC" w:rsidRDefault="00442D25" w:rsidP="009A5DDD">
      <w:pPr>
        <w:spacing w:after="0" w:line="240" w:lineRule="auto"/>
        <w:jc w:val="center"/>
        <w:rPr>
          <w:rFonts w:ascii="Kokila" w:hAnsi="Kokila" w:cs="Kokila"/>
          <w:sz w:val="48"/>
          <w:szCs w:val="48"/>
          <w:lang w:bidi="hi-IN"/>
        </w:rPr>
      </w:pPr>
      <w:r w:rsidRPr="007C33FC">
        <w:rPr>
          <w:rFonts w:ascii="Kokila" w:hAnsi="Kokila" w:cs="Kokila"/>
          <w:sz w:val="48"/>
          <w:szCs w:val="48"/>
          <w:lang w:bidi="hi-IN"/>
        </w:rPr>
        <w:t>3</w:t>
      </w:r>
      <w:r w:rsidRPr="007C33FC">
        <w:rPr>
          <w:rFonts w:ascii="Kokila" w:hAnsi="Kokila" w:cs="Kokila"/>
          <w:sz w:val="48"/>
          <w:szCs w:val="48"/>
          <w:vertAlign w:val="superscript"/>
          <w:lang w:bidi="hi-IN"/>
        </w:rPr>
        <w:t>rd</w:t>
      </w:r>
      <w:r w:rsidRPr="007C33FC">
        <w:rPr>
          <w:rFonts w:ascii="Kokila" w:hAnsi="Kokila" w:cs="Kokila"/>
          <w:sz w:val="48"/>
          <w:szCs w:val="48"/>
          <w:lang w:bidi="hi-IN"/>
        </w:rPr>
        <w:t xml:space="preserve"> </w:t>
      </w:r>
      <w:r w:rsidR="001F02E6" w:rsidRPr="007C33FC">
        <w:rPr>
          <w:rFonts w:ascii="Kokila" w:hAnsi="Kokila" w:cs="Kokila"/>
          <w:sz w:val="48"/>
          <w:szCs w:val="48"/>
        </w:rPr>
        <w:t xml:space="preserve">Semester Examination </w:t>
      </w:r>
      <w:r w:rsidR="00C53BF3" w:rsidRPr="007C33FC">
        <w:rPr>
          <w:rFonts w:ascii="Kokila" w:hAnsi="Kokila" w:cs="Kokila"/>
          <w:sz w:val="48"/>
          <w:szCs w:val="48"/>
        </w:rPr>
        <w:t>2024 (Dec.)</w:t>
      </w:r>
    </w:p>
    <w:p w14:paraId="32A87280" w14:textId="77777777" w:rsidR="00EE5313" w:rsidRPr="007C33FC" w:rsidRDefault="008118D2" w:rsidP="009A5DDD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7C33FC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7C33FC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7C33FC">
        <w:rPr>
          <w:rFonts w:ascii="Kokila" w:hAnsi="Kokila" w:cs="Kokila"/>
          <w:b/>
          <w:bCs/>
          <w:sz w:val="48"/>
          <w:szCs w:val="48"/>
        </w:rPr>
        <w:tab/>
      </w:r>
      <w:r w:rsidR="00EE5313" w:rsidRPr="007C33FC">
        <w:rPr>
          <w:rFonts w:ascii="Kokila" w:hAnsi="Kokila" w:cs="Kokila"/>
          <w:b/>
          <w:bCs/>
          <w:sz w:val="48"/>
          <w:szCs w:val="48"/>
        </w:rPr>
        <w:tab/>
      </w:r>
      <w:r w:rsidR="00EE5313" w:rsidRPr="007C33FC">
        <w:rPr>
          <w:rFonts w:ascii="Kokila" w:hAnsi="Kokila" w:cs="Kokila"/>
          <w:b/>
          <w:bCs/>
          <w:sz w:val="48"/>
          <w:szCs w:val="48"/>
        </w:rPr>
        <w:tab/>
      </w:r>
      <w:r w:rsidR="00EE5313" w:rsidRPr="007C33FC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</w:t>
      </w:r>
      <w:r w:rsidR="00B751E5" w:rsidRPr="007C33FC">
        <w:rPr>
          <w:rFonts w:ascii="Kokila" w:hAnsi="Kokila" w:cs="Kokila"/>
          <w:b/>
          <w:bCs/>
          <w:sz w:val="48"/>
          <w:szCs w:val="48"/>
        </w:rPr>
        <w:t>7</w:t>
      </w:r>
      <w:r w:rsidR="00EE5313" w:rsidRPr="007C33FC">
        <w:rPr>
          <w:rFonts w:ascii="Kokila" w:hAnsi="Kokila" w:cs="Kokila"/>
          <w:b/>
          <w:bCs/>
          <w:sz w:val="48"/>
          <w:szCs w:val="48"/>
        </w:rPr>
        <w:t>0</w:t>
      </w:r>
    </w:p>
    <w:p w14:paraId="6491E6F4" w14:textId="77777777" w:rsidR="008B001C" w:rsidRPr="007C33FC" w:rsidRDefault="008B001C" w:rsidP="009A5DDD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F608807" w14:textId="77777777" w:rsidR="008B001C" w:rsidRPr="008B001C" w:rsidRDefault="008B001C" w:rsidP="008B001C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8B001C">
        <w:rPr>
          <w:rFonts w:ascii="Kokila" w:hAnsi="Kokila" w:cs="Kokila"/>
          <w:sz w:val="48"/>
          <w:szCs w:val="48"/>
        </w:rPr>
        <w:t>Note</w:t>
      </w:r>
      <w:r w:rsidRPr="008B001C">
        <w:rPr>
          <w:rFonts w:ascii="Kokila" w:hAnsi="Kokila" w:cs="Kokila"/>
          <w:sz w:val="48"/>
          <w:szCs w:val="48"/>
          <w:cs/>
          <w:lang w:bidi="hi-IN"/>
        </w:rPr>
        <w:t>:</w:t>
      </w:r>
      <w:r w:rsidRPr="008B001C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8B001C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 xml:space="preserve"> Candidates should limit their answers to the questions on the given answer sheet. No additional (B) answer sheet will be issued.</w:t>
      </w:r>
    </w:p>
    <w:p w14:paraId="754F4324" w14:textId="77777777" w:rsidR="008B001C" w:rsidRPr="008B001C" w:rsidRDefault="008B001C" w:rsidP="008B001C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</w:p>
    <w:p w14:paraId="7CCFAAAB" w14:textId="77777777" w:rsidR="008B001C" w:rsidRPr="008B001C" w:rsidRDefault="008B001C" w:rsidP="008B001C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8B001C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8B001C">
        <w:rPr>
          <w:rFonts w:ascii="Kokila" w:hAnsi="Kokila" w:cs="Kokila"/>
          <w:sz w:val="48"/>
          <w:szCs w:val="48"/>
        </w:rPr>
        <w:t>0</w:t>
      </w:r>
      <w:r w:rsidRPr="008B001C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8B001C">
        <w:rPr>
          <w:rFonts w:ascii="Kokila" w:hAnsi="Kokila" w:cs="Kokila"/>
          <w:sz w:val="48"/>
          <w:szCs w:val="48"/>
        </w:rPr>
        <w:t>,</w:t>
      </w:r>
      <w:r w:rsidRPr="008B001C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8B001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8B001C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B5D5221" w14:textId="77777777" w:rsidR="007C33FC" w:rsidRPr="007C33FC" w:rsidRDefault="007C33FC" w:rsidP="009A5DDD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71167D2" w14:textId="70C6F2CB" w:rsidR="00E0432E" w:rsidRPr="007C33FC" w:rsidRDefault="00E0432E" w:rsidP="009A5DDD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C33FC">
        <w:rPr>
          <w:rFonts w:ascii="Kokila" w:hAnsi="Kokila" w:cs="Kokila"/>
          <w:b/>
          <w:bCs/>
          <w:sz w:val="48"/>
          <w:szCs w:val="48"/>
        </w:rPr>
        <w:t>SECTION – A</w:t>
      </w:r>
      <w:r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7C33FC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1C8B94E" w14:textId="77777777" w:rsidR="00E0432E" w:rsidRPr="007C33FC" w:rsidRDefault="00E0432E" w:rsidP="009A5DDD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7C33FC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6C79D341" w14:textId="4A60EDD8" w:rsidR="00E0432E" w:rsidRPr="007C33FC" w:rsidRDefault="00E0432E" w:rsidP="009A5DDD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7C33FC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7C33FC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7C33FC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7C33FC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7C33FC">
        <w:rPr>
          <w:rFonts w:ascii="Kokila" w:hAnsi="Kokila" w:cs="Kokila"/>
          <w:b/>
          <w:bCs/>
          <w:sz w:val="48"/>
          <w:szCs w:val="48"/>
        </w:rPr>
        <w:t>(19</w:t>
      </w:r>
      <w:r w:rsidRPr="007C33FC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</w:t>
      </w:r>
      <w:r w:rsidR="0034569F">
        <w:rPr>
          <w:rFonts w:ascii="Kokila" w:hAnsi="Kokila" w:cs="Kokila"/>
          <w:b/>
          <w:bCs/>
          <w:sz w:val="48"/>
          <w:szCs w:val="48"/>
        </w:rPr>
        <w:tab/>
      </w:r>
      <w:r w:rsidR="009D5F2E"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7C33FC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7C33FC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7C33FC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7C33FC">
        <w:rPr>
          <w:rFonts w:ascii="Kokila" w:hAnsi="Kokila" w:cs="Kokila"/>
          <w:b/>
          <w:bCs/>
          <w:sz w:val="48"/>
          <w:szCs w:val="48"/>
        </w:rPr>
        <w:t>19=38</w:t>
      </w:r>
      <w:r w:rsidRPr="007C33FC">
        <w:rPr>
          <w:rFonts w:ascii="Kokila" w:hAnsi="Kokila" w:cs="Kokila"/>
          <w:b/>
          <w:bCs/>
          <w:sz w:val="48"/>
          <w:szCs w:val="48"/>
        </w:rPr>
        <w:t>)</w:t>
      </w:r>
    </w:p>
    <w:p w14:paraId="18AA505D" w14:textId="77777777" w:rsidR="00E0432E" w:rsidRPr="007C33FC" w:rsidRDefault="00E0432E" w:rsidP="009A5DDD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7C33FC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7C33FC">
        <w:rPr>
          <w:rFonts w:ascii="Kokila" w:hAnsi="Kokila" w:cs="Kokila"/>
          <w:b/>
          <w:bCs/>
          <w:sz w:val="48"/>
          <w:szCs w:val="48"/>
        </w:rPr>
        <w:t>(</w:t>
      </w:r>
      <w:r w:rsidR="005212A7" w:rsidRPr="007C33FC">
        <w:rPr>
          <w:rFonts w:ascii="Kokila" w:hAnsi="Kokila" w:cs="Kokila"/>
          <w:b/>
          <w:bCs/>
          <w:sz w:val="48"/>
          <w:szCs w:val="48"/>
        </w:rPr>
        <w:t>1</w:t>
      </w:r>
      <w:r w:rsidR="000B16CC" w:rsidRPr="007C33FC">
        <w:rPr>
          <w:rFonts w:ascii="Kokila" w:hAnsi="Kokila" w:cs="Kokila"/>
          <w:b/>
          <w:bCs/>
          <w:sz w:val="48"/>
          <w:szCs w:val="48"/>
        </w:rPr>
        <w:t>9</w:t>
      </w:r>
      <w:r w:rsidRPr="007C33FC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58D9BB0D" w14:textId="77777777" w:rsidR="00E0432E" w:rsidRPr="007C33FC" w:rsidRDefault="00E0432E" w:rsidP="009A5DDD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en-US"/>
        </w:rPr>
      </w:pPr>
    </w:p>
    <w:p w14:paraId="33E9D590" w14:textId="77BB84ED" w:rsidR="006B4A89" w:rsidRPr="008C5523" w:rsidRDefault="006B4A89" w:rsidP="008C5523">
      <w:pPr>
        <w:pStyle w:val="ListParagraph"/>
        <w:numPr>
          <w:ilvl w:val="0"/>
          <w:numId w:val="7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8C5523">
        <w:rPr>
          <w:rFonts w:ascii="Kokila" w:hAnsi="Kokila" w:cs="Kokila"/>
          <w:sz w:val="48"/>
          <w:szCs w:val="48"/>
        </w:rPr>
        <w:t xml:space="preserve">What is communication? Explain </w:t>
      </w:r>
      <w:r w:rsidR="00750C5D" w:rsidRPr="008C5523">
        <w:rPr>
          <w:rFonts w:ascii="Kokila" w:hAnsi="Kokila" w:cs="Kokila"/>
          <w:sz w:val="48"/>
          <w:szCs w:val="48"/>
        </w:rPr>
        <w:t>Communication process</w:t>
      </w:r>
      <w:r w:rsidR="00C2268F" w:rsidRPr="008C5523">
        <w:rPr>
          <w:rFonts w:ascii="Kokila" w:hAnsi="Kokila" w:cs="Kokila"/>
          <w:sz w:val="48"/>
          <w:szCs w:val="48"/>
        </w:rPr>
        <w:t xml:space="preserve">, </w:t>
      </w:r>
      <w:r w:rsidRPr="008C5523">
        <w:rPr>
          <w:rFonts w:ascii="Kokila" w:hAnsi="Kokila" w:cs="Kokila"/>
          <w:sz w:val="48"/>
          <w:szCs w:val="48"/>
        </w:rPr>
        <w:t xml:space="preserve">with example.   </w:t>
      </w:r>
    </w:p>
    <w:p w14:paraId="2CB2C81C" w14:textId="5E008C3C" w:rsidR="00750C5D" w:rsidRPr="007C33FC" w:rsidRDefault="00750C5D" w:rsidP="008C5523">
      <w:pPr>
        <w:spacing w:after="0" w:line="360" w:lineRule="auto"/>
        <w:ind w:firstLine="720"/>
        <w:contextualSpacing/>
        <w:rPr>
          <w:rFonts w:ascii="Kokila" w:hAnsi="Kokila" w:cs="Kokila"/>
          <w:sz w:val="48"/>
          <w:szCs w:val="48"/>
          <w:lang w:bidi="hi-IN"/>
        </w:rPr>
      </w:pP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संचार किसे कहते हैं </w:t>
      </w:r>
      <w:r w:rsidRPr="007C33FC">
        <w:rPr>
          <w:rFonts w:ascii="Kokila" w:hAnsi="Kokila" w:cs="Kokila"/>
          <w:sz w:val="48"/>
          <w:szCs w:val="48"/>
        </w:rPr>
        <w:t>?</w:t>
      </w: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 संचार प्रक्रिया को उदाहरण देकर</w:t>
      </w:r>
      <w:r w:rsidR="00C2268F" w:rsidRPr="007C33FC">
        <w:rPr>
          <w:rFonts w:ascii="Kokila" w:hAnsi="Kokila" w:cs="Kokila"/>
          <w:sz w:val="48"/>
          <w:szCs w:val="48"/>
          <w:cs/>
          <w:lang w:bidi="hi-IN"/>
        </w:rPr>
        <w:t xml:space="preserve"> विस्‍तार से समझाइ</w:t>
      </w:r>
      <w:r w:rsidR="00523652" w:rsidRPr="007C33FC">
        <w:rPr>
          <w:rFonts w:ascii="Kokila" w:hAnsi="Kokila" w:cs="Kokila" w:hint="cs"/>
          <w:sz w:val="48"/>
          <w:szCs w:val="48"/>
          <w:cs/>
          <w:lang w:bidi="hi-IN"/>
        </w:rPr>
        <w:t>ए</w:t>
      </w:r>
      <w:r w:rsidR="00C2268F" w:rsidRPr="007C33FC">
        <w:rPr>
          <w:rFonts w:ascii="Kokila" w:hAnsi="Kokila" w:cs="Kokila"/>
          <w:sz w:val="48"/>
          <w:szCs w:val="48"/>
          <w:cs/>
          <w:lang w:bidi="hi-IN"/>
        </w:rPr>
        <w:t xml:space="preserve">। </w:t>
      </w: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="006B4A89" w:rsidRPr="007C33FC">
        <w:rPr>
          <w:rFonts w:ascii="Kokila" w:hAnsi="Kokila" w:cs="Kokila"/>
          <w:sz w:val="48"/>
          <w:szCs w:val="48"/>
        </w:rPr>
        <w:t xml:space="preserve"> </w:t>
      </w:r>
    </w:p>
    <w:p w14:paraId="61B3A8FF" w14:textId="7D97FFDD" w:rsidR="002A72C2" w:rsidRPr="007C33FC" w:rsidRDefault="006B4A89" w:rsidP="008C5523">
      <w:pPr>
        <w:pStyle w:val="HTMLPreformatted"/>
        <w:numPr>
          <w:ilvl w:val="0"/>
          <w:numId w:val="7"/>
        </w:numPr>
        <w:shd w:val="clear" w:color="auto" w:fill="F8F9FA"/>
        <w:spacing w:line="360" w:lineRule="auto"/>
        <w:rPr>
          <w:rFonts w:ascii="Kokila" w:hAnsi="Kokila" w:cs="Kokila"/>
          <w:color w:val="1F1F1F"/>
          <w:sz w:val="48"/>
          <w:szCs w:val="48"/>
        </w:rPr>
      </w:pPr>
      <w:r w:rsidRPr="007C33FC">
        <w:rPr>
          <w:rFonts w:ascii="Kokila" w:hAnsi="Kokila" w:cs="Kokila"/>
          <w:sz w:val="48"/>
          <w:szCs w:val="48"/>
        </w:rPr>
        <w:t xml:space="preserve">What is meant by Mass communication? </w:t>
      </w:r>
      <w:r w:rsidR="002A72C2" w:rsidRPr="007C33FC">
        <w:rPr>
          <w:rStyle w:val="y2iqfc"/>
          <w:rFonts w:ascii="Kokila" w:eastAsiaTheme="majorEastAsia" w:hAnsi="Kokila" w:cs="Kokila"/>
          <w:color w:val="1F1F1F"/>
          <w:sz w:val="48"/>
          <w:szCs w:val="48"/>
        </w:rPr>
        <w:t xml:space="preserve">Write a detailed note on any </w:t>
      </w:r>
      <w:proofErr w:type="gramStart"/>
      <w:r w:rsidR="002A72C2" w:rsidRPr="007C33FC">
        <w:rPr>
          <w:rStyle w:val="y2iqfc"/>
          <w:rFonts w:ascii="Kokila" w:eastAsiaTheme="majorEastAsia" w:hAnsi="Kokila" w:cs="Kokila"/>
          <w:color w:val="1F1F1F"/>
          <w:sz w:val="48"/>
          <w:szCs w:val="48"/>
        </w:rPr>
        <w:t>two mass</w:t>
      </w:r>
      <w:proofErr w:type="gramEnd"/>
      <w:r w:rsidR="002A72C2" w:rsidRPr="007C33FC">
        <w:rPr>
          <w:rStyle w:val="y2iqfc"/>
          <w:rFonts w:ascii="Kokila" w:eastAsiaTheme="majorEastAsia" w:hAnsi="Kokila" w:cs="Kokila"/>
          <w:color w:val="1F1F1F"/>
          <w:sz w:val="48"/>
          <w:szCs w:val="48"/>
        </w:rPr>
        <w:t xml:space="preserve"> media.</w:t>
      </w:r>
    </w:p>
    <w:p w14:paraId="44671BC6" w14:textId="407E0C43" w:rsidR="006B4A89" w:rsidRPr="007C33FC" w:rsidRDefault="00C2268F" w:rsidP="008C5523">
      <w:pPr>
        <w:spacing w:after="0" w:line="360" w:lineRule="auto"/>
        <w:ind w:left="720"/>
        <w:contextualSpacing/>
        <w:rPr>
          <w:rFonts w:ascii="Kokila" w:hAnsi="Kokila" w:cs="Kokila"/>
          <w:sz w:val="48"/>
          <w:szCs w:val="48"/>
          <w:lang w:bidi="hi-IN"/>
        </w:rPr>
      </w:pP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जनसंचार से क्‍या तात्‍पर्य है </w:t>
      </w:r>
      <w:r w:rsidR="006B4A89" w:rsidRPr="007C33FC">
        <w:rPr>
          <w:rFonts w:ascii="Kokila" w:hAnsi="Kokila" w:cs="Kokila"/>
          <w:sz w:val="48"/>
          <w:szCs w:val="48"/>
        </w:rPr>
        <w:t xml:space="preserve">? </w:t>
      </w: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किन्‍हीं दो जनसंचार माध्‍यमों पर विस्‍तार से टिप्‍पणी लिखिए। </w:t>
      </w:r>
    </w:p>
    <w:p w14:paraId="42A14C4D" w14:textId="08FE352E" w:rsidR="004C360B" w:rsidRPr="007C33FC" w:rsidRDefault="004C360B" w:rsidP="008C5523">
      <w:pPr>
        <w:pStyle w:val="HTMLPreformatted"/>
        <w:numPr>
          <w:ilvl w:val="0"/>
          <w:numId w:val="7"/>
        </w:numPr>
        <w:shd w:val="clear" w:color="auto" w:fill="F8F9FA"/>
        <w:spacing w:line="360" w:lineRule="auto"/>
        <w:rPr>
          <w:rFonts w:ascii="Kokila" w:hAnsi="Kokila" w:cs="Kokila"/>
          <w:color w:val="202124"/>
          <w:sz w:val="48"/>
          <w:szCs w:val="48"/>
        </w:rPr>
      </w:pPr>
      <w:r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t>What are the types of communication? Explain all in detail</w:t>
      </w:r>
    </w:p>
    <w:p w14:paraId="40F909DA" w14:textId="223E4E60" w:rsidR="004C360B" w:rsidRPr="007C33FC" w:rsidRDefault="004C360B" w:rsidP="008C5523">
      <w:pPr>
        <w:spacing w:after="0" w:line="360" w:lineRule="auto"/>
        <w:ind w:firstLine="720"/>
        <w:rPr>
          <w:rFonts w:ascii="Kokila" w:hAnsi="Kokila" w:cs="Kokila"/>
          <w:sz w:val="48"/>
          <w:szCs w:val="48"/>
        </w:rPr>
      </w:pP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संचार कितने प्रकार के होते हैं </w:t>
      </w:r>
      <w:r w:rsidRPr="007C33FC">
        <w:rPr>
          <w:rFonts w:ascii="Kokila" w:hAnsi="Kokila" w:cs="Kokila"/>
          <w:sz w:val="48"/>
          <w:szCs w:val="48"/>
        </w:rPr>
        <w:t xml:space="preserve">? </w:t>
      </w: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सभी को विस्‍तार से समझाइए। </w:t>
      </w:r>
    </w:p>
    <w:p w14:paraId="2CFBCEE8" w14:textId="4B518826" w:rsidR="006B4A89" w:rsidRPr="008C5523" w:rsidRDefault="006B4A89" w:rsidP="008C5523">
      <w:pPr>
        <w:pStyle w:val="ListParagraph"/>
        <w:numPr>
          <w:ilvl w:val="0"/>
          <w:numId w:val="7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8C5523">
        <w:rPr>
          <w:rFonts w:ascii="Kokila" w:hAnsi="Kokila" w:cs="Kokila"/>
          <w:sz w:val="48"/>
          <w:szCs w:val="48"/>
        </w:rPr>
        <w:t xml:space="preserve">What is common media theory?  Explain with example. </w:t>
      </w:r>
    </w:p>
    <w:p w14:paraId="533D6489" w14:textId="6509A998" w:rsidR="006B4A89" w:rsidRPr="007C33FC" w:rsidRDefault="00056169" w:rsidP="008C5523">
      <w:pPr>
        <w:spacing w:after="0" w:line="360" w:lineRule="auto"/>
        <w:ind w:firstLine="720"/>
        <w:contextualSpacing/>
        <w:rPr>
          <w:rFonts w:ascii="Kokila" w:hAnsi="Kokila" w:cs="Kokila"/>
          <w:sz w:val="48"/>
          <w:szCs w:val="48"/>
        </w:rPr>
      </w:pPr>
      <w:r w:rsidRPr="007C33FC">
        <w:rPr>
          <w:rFonts w:ascii="Kokila" w:hAnsi="Kokila" w:cs="Kokila"/>
          <w:sz w:val="48"/>
          <w:szCs w:val="48"/>
          <w:cs/>
          <w:lang w:bidi="hi-IN"/>
        </w:rPr>
        <w:t>सा</w:t>
      </w:r>
      <w:r w:rsidR="00D765A8" w:rsidRPr="007C33FC">
        <w:rPr>
          <w:rFonts w:ascii="Kokila" w:hAnsi="Kokila" w:cs="Kokila"/>
          <w:sz w:val="48"/>
          <w:szCs w:val="48"/>
          <w:cs/>
          <w:lang w:bidi="hi-IN"/>
        </w:rPr>
        <w:t xml:space="preserve">मान्‍य मीडिया सिद्धांत क्‍या है </w:t>
      </w:r>
      <w:r w:rsidR="006B4A89" w:rsidRPr="007C33FC">
        <w:rPr>
          <w:rFonts w:ascii="Kokila" w:hAnsi="Kokila" w:cs="Kokila"/>
          <w:sz w:val="48"/>
          <w:szCs w:val="48"/>
        </w:rPr>
        <w:t xml:space="preserve">? </w:t>
      </w:r>
      <w:r w:rsidR="00D765A8" w:rsidRPr="007C33FC">
        <w:rPr>
          <w:rFonts w:ascii="Kokila" w:hAnsi="Kokila" w:cs="Kokila"/>
          <w:sz w:val="48"/>
          <w:szCs w:val="48"/>
          <w:cs/>
          <w:lang w:bidi="hi-IN"/>
        </w:rPr>
        <w:t xml:space="preserve">उदाहरण के साथ व्‍याख्‍या कीजिए । </w:t>
      </w:r>
    </w:p>
    <w:p w14:paraId="7546B5D5" w14:textId="3EBC23BB" w:rsidR="003D6896" w:rsidRPr="007C33FC" w:rsidRDefault="003D6896" w:rsidP="008C5523">
      <w:pPr>
        <w:pStyle w:val="HTMLPreformatted"/>
        <w:numPr>
          <w:ilvl w:val="0"/>
          <w:numId w:val="7"/>
        </w:numPr>
        <w:shd w:val="clear" w:color="auto" w:fill="F8F9FA"/>
        <w:spacing w:line="360" w:lineRule="auto"/>
        <w:rPr>
          <w:rFonts w:ascii="Kokila" w:hAnsi="Kokila" w:cs="Kokila"/>
          <w:sz w:val="48"/>
          <w:szCs w:val="48"/>
        </w:rPr>
      </w:pPr>
      <w:r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t xml:space="preserve">What is meant by the principles of mass communication? </w:t>
      </w:r>
      <w:r w:rsidRPr="007C33FC">
        <w:rPr>
          <w:rFonts w:ascii="Kokila" w:hAnsi="Kokila" w:cs="Kokila"/>
          <w:sz w:val="48"/>
          <w:szCs w:val="48"/>
        </w:rPr>
        <w:t xml:space="preserve"> </w:t>
      </w:r>
      <w:r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t xml:space="preserve">Explain in detail at least </w:t>
      </w:r>
      <w:r w:rsidR="00056169"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  <w:cs/>
        </w:rPr>
        <w:t>4</w:t>
      </w:r>
      <w:r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t xml:space="preserve"> principles of mass communication. </w:t>
      </w:r>
    </w:p>
    <w:p w14:paraId="34BA92F5" w14:textId="25408757" w:rsidR="00E0432E" w:rsidRPr="007C33FC" w:rsidRDefault="003D6896" w:rsidP="008C5523">
      <w:pPr>
        <w:spacing w:after="0" w:line="360" w:lineRule="auto"/>
        <w:ind w:left="360"/>
        <w:jc w:val="both"/>
        <w:rPr>
          <w:rFonts w:ascii="Kokila" w:hAnsi="Kokila" w:cs="Kokila"/>
          <w:sz w:val="48"/>
          <w:szCs w:val="48"/>
          <w:lang w:bidi="hi-IN"/>
        </w:rPr>
      </w:pPr>
      <w:r w:rsidRPr="007C33FC">
        <w:rPr>
          <w:rFonts w:ascii="Kokila" w:hAnsi="Kokila" w:cs="Kokila"/>
          <w:sz w:val="48"/>
          <w:szCs w:val="48"/>
          <w:cs/>
          <w:lang w:bidi="hi-IN"/>
        </w:rPr>
        <w:lastRenderedPageBreak/>
        <w:t xml:space="preserve">जनसंचार सिद्धांतों से क्‍या तात्‍पर्य है </w:t>
      </w:r>
      <w:r w:rsidRPr="007C33FC">
        <w:rPr>
          <w:rFonts w:ascii="Kokila" w:hAnsi="Kokila" w:cs="Kokila"/>
          <w:sz w:val="48"/>
          <w:szCs w:val="48"/>
        </w:rPr>
        <w:t xml:space="preserve">? </w:t>
      </w:r>
      <w:r w:rsidR="00056169" w:rsidRPr="007C33FC">
        <w:rPr>
          <w:rFonts w:ascii="Kokila" w:hAnsi="Kokila" w:cs="Kokila"/>
          <w:sz w:val="48"/>
          <w:szCs w:val="48"/>
          <w:cs/>
          <w:lang w:bidi="hi-IN"/>
        </w:rPr>
        <w:t>जनसंचार के कम से कम 4</w:t>
      </w: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 सिद्धांतों को उदाहरण देकर समझाइए । </w:t>
      </w:r>
    </w:p>
    <w:p w14:paraId="74A48E1A" w14:textId="77777777" w:rsidR="003D6896" w:rsidRPr="007C33FC" w:rsidRDefault="003D6896" w:rsidP="009A5DDD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7EC7820" w14:textId="77777777" w:rsidR="00E0432E" w:rsidRPr="007C33FC" w:rsidRDefault="00E0432E" w:rsidP="009A5DDD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7C33FC">
        <w:rPr>
          <w:rFonts w:ascii="Kokila" w:hAnsi="Kokila" w:cs="Kokila"/>
          <w:b/>
          <w:bCs/>
          <w:sz w:val="48"/>
          <w:szCs w:val="48"/>
        </w:rPr>
        <w:t>SECTION – B</w:t>
      </w:r>
      <w:r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7C33FC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5C9470D" w14:textId="77777777" w:rsidR="00E0432E" w:rsidRPr="007C33FC" w:rsidRDefault="00E0432E" w:rsidP="009A5DDD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7C33FC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45B7BF59" w14:textId="77777777" w:rsidR="00E0432E" w:rsidRPr="007C33FC" w:rsidRDefault="00E0432E" w:rsidP="009A5DDD">
      <w:pPr>
        <w:spacing w:after="0" w:line="240" w:lineRule="auto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7C33FC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7C33FC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7C33FC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7C33FC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7C33FC">
        <w:rPr>
          <w:rFonts w:ascii="Kokila" w:hAnsi="Kokila" w:cs="Kokila"/>
          <w:b/>
          <w:bCs/>
          <w:iCs/>
          <w:sz w:val="48"/>
          <w:szCs w:val="48"/>
        </w:rPr>
        <w:t>8</w:t>
      </w:r>
      <w:r w:rsidRPr="007C33FC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7C33FC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7C33FC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7C33FC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7C33FC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7C33FC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7C33F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C33F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C33FC">
        <w:rPr>
          <w:rFonts w:ascii="Kokila" w:hAnsi="Kokila" w:cs="Kokila"/>
          <w:b/>
          <w:bCs/>
          <w:iCs/>
          <w:sz w:val="48"/>
          <w:szCs w:val="48"/>
        </w:rPr>
        <w:t>(</w:t>
      </w:r>
      <w:r w:rsidRPr="007C33FC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7C33FC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7C33FC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35349C77" w14:textId="77777777" w:rsidR="00E0432E" w:rsidRPr="007C33FC" w:rsidRDefault="00E0432E" w:rsidP="009A5DDD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7C33F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C33F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3E63409F" w14:textId="77777777" w:rsidR="008D7E53" w:rsidRPr="007C33FC" w:rsidRDefault="008D7E53" w:rsidP="009A5DDD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0B2E0DE" w14:textId="327F86B4" w:rsidR="004C360B" w:rsidRPr="007C33FC" w:rsidRDefault="004C360B" w:rsidP="008836F7">
      <w:pPr>
        <w:pStyle w:val="HTMLPreformatted"/>
        <w:numPr>
          <w:ilvl w:val="0"/>
          <w:numId w:val="8"/>
        </w:numPr>
        <w:shd w:val="clear" w:color="auto" w:fill="F8F9FA"/>
        <w:spacing w:line="360" w:lineRule="auto"/>
        <w:rPr>
          <w:rFonts w:ascii="Kokila" w:hAnsi="Kokila" w:cs="Kokila"/>
          <w:color w:val="202124"/>
          <w:sz w:val="48"/>
          <w:szCs w:val="48"/>
        </w:rPr>
      </w:pPr>
      <w:r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t xml:space="preserve">Explain the Soviet press theory in detail. </w:t>
      </w:r>
    </w:p>
    <w:p w14:paraId="6969549A" w14:textId="7170D222" w:rsidR="004C360B" w:rsidRPr="007C33FC" w:rsidRDefault="004C360B" w:rsidP="008836F7">
      <w:pPr>
        <w:spacing w:after="0" w:line="360" w:lineRule="auto"/>
        <w:ind w:firstLine="720"/>
        <w:contextualSpacing/>
        <w:rPr>
          <w:rFonts w:ascii="Kokila" w:hAnsi="Kokila" w:cs="Kokila"/>
          <w:sz w:val="48"/>
          <w:szCs w:val="48"/>
          <w:lang w:bidi="hi-IN"/>
        </w:rPr>
      </w:pP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सोवियत प्रेस सिद्धांत को विस्‍तार से समझाइए । </w:t>
      </w:r>
    </w:p>
    <w:p w14:paraId="08DF7B61" w14:textId="103A5D50" w:rsidR="003D6896" w:rsidRPr="007C33FC" w:rsidRDefault="003D6896" w:rsidP="008836F7">
      <w:pPr>
        <w:pStyle w:val="HTMLPreformatted"/>
        <w:numPr>
          <w:ilvl w:val="0"/>
          <w:numId w:val="8"/>
        </w:numPr>
        <w:shd w:val="clear" w:color="auto" w:fill="F8F9FA"/>
        <w:spacing w:line="360" w:lineRule="auto"/>
        <w:rPr>
          <w:rFonts w:ascii="Kokila" w:hAnsi="Kokila" w:cs="Kokila"/>
          <w:color w:val="202124"/>
          <w:sz w:val="48"/>
          <w:szCs w:val="48"/>
        </w:rPr>
      </w:pPr>
      <w:r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t xml:space="preserve">Explain bullet theory and agenda setting theory. </w:t>
      </w:r>
    </w:p>
    <w:p w14:paraId="008CF89B" w14:textId="7EA58A0F" w:rsidR="003D6896" w:rsidRPr="007C33FC" w:rsidRDefault="004C360B" w:rsidP="008836F7">
      <w:pPr>
        <w:spacing w:after="0" w:line="360" w:lineRule="auto"/>
        <w:ind w:firstLine="720"/>
        <w:contextualSpacing/>
        <w:rPr>
          <w:rFonts w:ascii="Kokila" w:hAnsi="Kokila" w:cs="Kokila"/>
          <w:sz w:val="48"/>
          <w:szCs w:val="48"/>
        </w:rPr>
      </w:pP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बुलेट थ्‍योरी और एजेंडा से‍टिंग </w:t>
      </w:r>
      <w:r w:rsidR="006C0B28" w:rsidRPr="007C33FC">
        <w:rPr>
          <w:rFonts w:ascii="Kokila" w:hAnsi="Kokila" w:cs="Kokila"/>
          <w:sz w:val="48"/>
          <w:szCs w:val="48"/>
          <w:cs/>
          <w:lang w:bidi="hi-IN"/>
        </w:rPr>
        <w:t>थ्‍योरी</w:t>
      </w: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 को समझाइए । </w:t>
      </w:r>
    </w:p>
    <w:p w14:paraId="3B2A06E9" w14:textId="5D10CA5D" w:rsidR="003D6896" w:rsidRPr="007C33FC" w:rsidRDefault="003D6896" w:rsidP="008836F7">
      <w:pPr>
        <w:pStyle w:val="HTMLPreformatted"/>
        <w:numPr>
          <w:ilvl w:val="0"/>
          <w:numId w:val="8"/>
        </w:numPr>
        <w:shd w:val="clear" w:color="auto" w:fill="F8F9FA"/>
        <w:spacing w:line="360" w:lineRule="auto"/>
        <w:rPr>
          <w:rFonts w:ascii="Kokila" w:hAnsi="Kokila" w:cs="Kokila"/>
          <w:color w:val="202124"/>
          <w:sz w:val="48"/>
          <w:szCs w:val="48"/>
        </w:rPr>
      </w:pPr>
      <w:r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t>What is meant by intra-personal communication? Explain with example</w:t>
      </w:r>
    </w:p>
    <w:p w14:paraId="5657DFC0" w14:textId="6694F1D2" w:rsidR="003D6896" w:rsidRPr="007C33FC" w:rsidRDefault="008836F7" w:rsidP="003F084B">
      <w:pPr>
        <w:pStyle w:val="HTMLPreformatted"/>
        <w:shd w:val="clear" w:color="auto" w:fill="F8F9FA"/>
        <w:spacing w:line="360" w:lineRule="auto"/>
        <w:rPr>
          <w:rFonts w:ascii="Kokila" w:hAnsi="Kokila" w:cs="Kokila"/>
          <w:sz w:val="48"/>
          <w:szCs w:val="48"/>
        </w:rPr>
      </w:pPr>
      <w:r>
        <w:rPr>
          <w:rFonts w:ascii="Kokila" w:hAnsi="Kokila" w:cs="Kokila"/>
          <w:sz w:val="48"/>
          <w:szCs w:val="48"/>
        </w:rPr>
        <w:tab/>
      </w:r>
      <w:r w:rsidR="003D6896" w:rsidRPr="007C33FC">
        <w:rPr>
          <w:rFonts w:ascii="Kokila" w:hAnsi="Kokila" w:cs="Kokila"/>
          <w:sz w:val="48"/>
          <w:szCs w:val="48"/>
          <w:cs/>
        </w:rPr>
        <w:t>अंत: वैयक्तिक संचार से क्‍या तात्‍पर्य है</w:t>
      </w:r>
      <w:r w:rsidR="003D6896" w:rsidRPr="007C33FC">
        <w:rPr>
          <w:rFonts w:ascii="Kokila" w:hAnsi="Kokila" w:cs="Kokila"/>
          <w:sz w:val="48"/>
          <w:szCs w:val="48"/>
        </w:rPr>
        <w:t xml:space="preserve">? </w:t>
      </w:r>
      <w:r w:rsidR="003D6896" w:rsidRPr="007C33FC">
        <w:rPr>
          <w:rFonts w:ascii="Kokila" w:hAnsi="Kokila" w:cs="Kokila"/>
          <w:sz w:val="48"/>
          <w:szCs w:val="48"/>
          <w:cs/>
        </w:rPr>
        <w:t xml:space="preserve">उदाहरण देकर समझाइए।  </w:t>
      </w:r>
    </w:p>
    <w:p w14:paraId="042FBC85" w14:textId="7B0DF96D" w:rsidR="003D6896" w:rsidRPr="007C33FC" w:rsidRDefault="003D6896" w:rsidP="008836F7">
      <w:pPr>
        <w:pStyle w:val="HTMLPreformatted"/>
        <w:numPr>
          <w:ilvl w:val="0"/>
          <w:numId w:val="8"/>
        </w:numPr>
        <w:shd w:val="clear" w:color="auto" w:fill="F8F9FA"/>
        <w:spacing w:line="360" w:lineRule="auto"/>
        <w:rPr>
          <w:rFonts w:ascii="Kokila" w:hAnsi="Kokila" w:cs="Kokila"/>
          <w:color w:val="202124"/>
          <w:sz w:val="48"/>
          <w:szCs w:val="48"/>
        </w:rPr>
      </w:pPr>
      <w:r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lastRenderedPageBreak/>
        <w:t xml:space="preserve">What was the reason for the formation of McBride Commission? </w:t>
      </w:r>
    </w:p>
    <w:p w14:paraId="365FDFC8" w14:textId="36C5C581" w:rsidR="003D6896" w:rsidRPr="007C33FC" w:rsidRDefault="003D6896" w:rsidP="008836F7">
      <w:pPr>
        <w:spacing w:after="0" w:line="360" w:lineRule="auto"/>
        <w:ind w:firstLine="720"/>
        <w:contextualSpacing/>
        <w:rPr>
          <w:rFonts w:ascii="Kokila" w:hAnsi="Kokila" w:cs="Kokila"/>
          <w:sz w:val="48"/>
          <w:szCs w:val="48"/>
          <w:lang w:bidi="hi-IN"/>
        </w:rPr>
      </w:pP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मैकब्राइड कमीशन के गठन की वजह क्‍या थी </w:t>
      </w:r>
      <w:r w:rsidRPr="007C33FC">
        <w:rPr>
          <w:rFonts w:ascii="Kokila" w:hAnsi="Kokila" w:cs="Kokila"/>
          <w:sz w:val="48"/>
          <w:szCs w:val="48"/>
        </w:rPr>
        <w:t>?</w:t>
      </w:r>
    </w:p>
    <w:p w14:paraId="1718CE9B" w14:textId="5C36C3E6" w:rsidR="003D6896" w:rsidRPr="007C33FC" w:rsidRDefault="003D6896" w:rsidP="008836F7">
      <w:pPr>
        <w:pStyle w:val="HTMLPreformatted"/>
        <w:numPr>
          <w:ilvl w:val="0"/>
          <w:numId w:val="8"/>
        </w:numPr>
        <w:shd w:val="clear" w:color="auto" w:fill="F8F9FA"/>
        <w:spacing w:line="360" w:lineRule="auto"/>
        <w:rPr>
          <w:rFonts w:ascii="Kokila" w:hAnsi="Kokila" w:cs="Kokila"/>
          <w:color w:val="202124"/>
          <w:sz w:val="48"/>
          <w:szCs w:val="48"/>
        </w:rPr>
      </w:pPr>
      <w:r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t>Explain handbill and bulletin with examples.</w:t>
      </w:r>
    </w:p>
    <w:p w14:paraId="2DBAC6B5" w14:textId="363BFC34" w:rsidR="003D6896" w:rsidRPr="007C33FC" w:rsidRDefault="003D6896" w:rsidP="008836F7">
      <w:pPr>
        <w:spacing w:after="0" w:line="360" w:lineRule="auto"/>
        <w:ind w:firstLine="720"/>
        <w:contextualSpacing/>
        <w:rPr>
          <w:rFonts w:ascii="Kokila" w:hAnsi="Kokila" w:cs="Kokila"/>
          <w:sz w:val="48"/>
          <w:szCs w:val="48"/>
          <w:lang w:bidi="hi-IN"/>
        </w:rPr>
      </w:pPr>
      <w:r w:rsidRPr="007C33FC">
        <w:rPr>
          <w:rFonts w:ascii="Kokila" w:hAnsi="Kokila" w:cs="Kokila"/>
          <w:sz w:val="48"/>
          <w:szCs w:val="48"/>
          <w:cs/>
          <w:lang w:bidi="hi-IN"/>
        </w:rPr>
        <w:t>हैंडबिल और बुलेटिन को उदाहरण देकर समझाइए।</w:t>
      </w:r>
    </w:p>
    <w:p w14:paraId="7165E2A5" w14:textId="3647171B" w:rsidR="003D6896" w:rsidRPr="007C33FC" w:rsidRDefault="003D6896" w:rsidP="008836F7">
      <w:pPr>
        <w:pStyle w:val="HTMLPreformatted"/>
        <w:numPr>
          <w:ilvl w:val="0"/>
          <w:numId w:val="8"/>
        </w:numPr>
        <w:shd w:val="clear" w:color="auto" w:fill="F8F9FA"/>
        <w:spacing w:line="360" w:lineRule="auto"/>
        <w:rPr>
          <w:rFonts w:ascii="Kokila" w:hAnsi="Kokila" w:cs="Kokila"/>
          <w:color w:val="202124"/>
          <w:sz w:val="48"/>
          <w:szCs w:val="48"/>
        </w:rPr>
      </w:pPr>
      <w:r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t>Explain any two communication models.</w:t>
      </w:r>
    </w:p>
    <w:p w14:paraId="6CB4CC6C" w14:textId="0826144B" w:rsidR="003D6896" w:rsidRPr="007C33FC" w:rsidRDefault="003D6896" w:rsidP="008836F7">
      <w:pPr>
        <w:spacing w:after="0" w:line="360" w:lineRule="auto"/>
        <w:ind w:firstLine="720"/>
        <w:contextualSpacing/>
        <w:rPr>
          <w:rFonts w:ascii="Kokila" w:hAnsi="Kokila" w:cs="Kokila"/>
          <w:sz w:val="48"/>
          <w:szCs w:val="48"/>
          <w:lang w:bidi="hi-IN"/>
        </w:rPr>
      </w:pPr>
      <w:r w:rsidRPr="007C33FC">
        <w:rPr>
          <w:rFonts w:ascii="Kokila" w:hAnsi="Kokila" w:cs="Kokila"/>
          <w:sz w:val="48"/>
          <w:szCs w:val="48"/>
          <w:cs/>
          <w:lang w:bidi="hi-IN"/>
        </w:rPr>
        <w:t xml:space="preserve">किन्‍हीं दो संचार मॉडलों को समझाइए। </w:t>
      </w:r>
    </w:p>
    <w:p w14:paraId="6F134E6E" w14:textId="37E5286F" w:rsidR="008A4E8E" w:rsidRPr="007C33FC" w:rsidRDefault="008A4E8E" w:rsidP="008836F7">
      <w:pPr>
        <w:pStyle w:val="HTMLPreformatted"/>
        <w:numPr>
          <w:ilvl w:val="0"/>
          <w:numId w:val="8"/>
        </w:numPr>
        <w:shd w:val="clear" w:color="auto" w:fill="F8F9FA"/>
        <w:spacing w:line="360" w:lineRule="auto"/>
        <w:rPr>
          <w:rFonts w:ascii="Kokila" w:hAnsi="Kokila" w:cs="Kokila"/>
          <w:sz w:val="48"/>
          <w:szCs w:val="48"/>
        </w:rPr>
      </w:pPr>
      <w:r w:rsidRPr="007C33FC">
        <w:rPr>
          <w:rFonts w:ascii="Kokila" w:hAnsi="Kokila" w:cs="Kokila"/>
          <w:sz w:val="48"/>
          <w:szCs w:val="48"/>
        </w:rPr>
        <w:t xml:space="preserve">What is Functional Theory of Mass Media? </w:t>
      </w:r>
    </w:p>
    <w:p w14:paraId="52B4D443" w14:textId="39DE4FA6" w:rsidR="008A4E8E" w:rsidRPr="007C33FC" w:rsidRDefault="008836F7" w:rsidP="003F084B">
      <w:pPr>
        <w:pStyle w:val="HTMLPreformatted"/>
        <w:shd w:val="clear" w:color="auto" w:fill="F8F9FA"/>
        <w:spacing w:line="360" w:lineRule="auto"/>
        <w:rPr>
          <w:rFonts w:ascii="Kokila" w:hAnsi="Kokila" w:cs="Kokila"/>
          <w:sz w:val="48"/>
          <w:szCs w:val="48"/>
        </w:rPr>
      </w:pPr>
      <w:r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tab/>
      </w:r>
      <w:r w:rsidR="008A4E8E"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  <w:cs/>
        </w:rPr>
        <w:t>मास मीडिया का कार्यात्मक सिद्धांत क्या है</w:t>
      </w:r>
      <w:r w:rsidR="008A4E8E"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</w:rPr>
        <w:t>?</w:t>
      </w:r>
    </w:p>
    <w:p w14:paraId="7E3FE361" w14:textId="20A27829" w:rsidR="008A4E8E" w:rsidRPr="007C33FC" w:rsidRDefault="008A4E8E" w:rsidP="008836F7">
      <w:pPr>
        <w:pStyle w:val="HTMLPreformatted"/>
        <w:numPr>
          <w:ilvl w:val="0"/>
          <w:numId w:val="8"/>
        </w:numPr>
        <w:shd w:val="clear" w:color="auto" w:fill="F8F9FA"/>
        <w:spacing w:line="360" w:lineRule="auto"/>
        <w:rPr>
          <w:rFonts w:ascii="Kokila" w:hAnsi="Kokila" w:cs="Kokila"/>
          <w:sz w:val="48"/>
          <w:szCs w:val="48"/>
        </w:rPr>
      </w:pPr>
      <w:r w:rsidRPr="007C33FC">
        <w:rPr>
          <w:rFonts w:ascii="Kokila" w:hAnsi="Kokila" w:cs="Kokila"/>
          <w:sz w:val="48"/>
          <w:szCs w:val="48"/>
        </w:rPr>
        <w:t>Critically discuss social</w:t>
      </w:r>
      <w:r w:rsidR="00246712" w:rsidRPr="007C33FC">
        <w:rPr>
          <w:rFonts w:ascii="Kokila" w:hAnsi="Kokila" w:cs="Kokila"/>
          <w:sz w:val="48"/>
          <w:szCs w:val="48"/>
        </w:rPr>
        <w:t>-</w:t>
      </w:r>
      <w:r w:rsidRPr="007C33FC">
        <w:rPr>
          <w:rFonts w:ascii="Kokila" w:hAnsi="Kokila" w:cs="Kokila"/>
          <w:sz w:val="48"/>
          <w:szCs w:val="48"/>
        </w:rPr>
        <w:t>scientific theory of mass media.</w:t>
      </w:r>
    </w:p>
    <w:p w14:paraId="740306A8" w14:textId="269C3962" w:rsidR="008A4E8E" w:rsidRPr="007C33FC" w:rsidRDefault="008A4E8E" w:rsidP="00F1685B">
      <w:pPr>
        <w:pStyle w:val="HTMLPreformatted"/>
        <w:spacing w:line="360" w:lineRule="auto"/>
        <w:ind w:left="916"/>
        <w:rPr>
          <w:rFonts w:ascii="Kokila" w:hAnsi="Kokila" w:cs="Kokila"/>
          <w:color w:val="202124"/>
          <w:sz w:val="48"/>
          <w:szCs w:val="48"/>
        </w:rPr>
      </w:pPr>
      <w:r w:rsidRPr="007C33FC">
        <w:rPr>
          <w:rStyle w:val="y2iqfc"/>
          <w:rFonts w:ascii="Kokila" w:eastAsiaTheme="majorEastAsia" w:hAnsi="Kokila" w:cs="Kokila"/>
          <w:color w:val="202124"/>
          <w:sz w:val="48"/>
          <w:szCs w:val="48"/>
          <w:cs/>
        </w:rPr>
        <w:t>मास मीडिया के सामाजिक- वैज्ञानिक सिद्धांत की आलोचनात्मक चर्चा करें।</w:t>
      </w:r>
    </w:p>
    <w:p w14:paraId="33235624" w14:textId="77777777" w:rsidR="00056169" w:rsidRPr="007C33FC" w:rsidRDefault="00056169" w:rsidP="003F084B">
      <w:pPr>
        <w:pStyle w:val="HTMLPreformatted"/>
        <w:spacing w:line="360" w:lineRule="auto"/>
        <w:rPr>
          <w:rStyle w:val="y2iqfc"/>
          <w:rFonts w:ascii="Kokila" w:eastAsiaTheme="majorEastAsia" w:hAnsi="Kokila" w:cs="Kokila"/>
          <w:color w:val="202124"/>
          <w:sz w:val="48"/>
          <w:szCs w:val="48"/>
        </w:rPr>
      </w:pPr>
    </w:p>
    <w:p w14:paraId="6DAC6756" w14:textId="77777777" w:rsidR="003D6896" w:rsidRPr="007C33FC" w:rsidRDefault="004C360B" w:rsidP="003F084B">
      <w:pPr>
        <w:tabs>
          <w:tab w:val="left" w:pos="3855"/>
        </w:tabs>
        <w:spacing w:after="0" w:line="360" w:lineRule="auto"/>
        <w:rPr>
          <w:rStyle w:val="longtext"/>
          <w:rFonts w:ascii="Kokila" w:hAnsi="Kokila" w:cs="Kokila"/>
          <w:sz w:val="48"/>
          <w:szCs w:val="48"/>
          <w:lang w:bidi="hi-IN"/>
        </w:rPr>
      </w:pPr>
      <w:r w:rsidRPr="007C33FC">
        <w:rPr>
          <w:rStyle w:val="longtext"/>
          <w:rFonts w:ascii="Kokila" w:hAnsi="Kokila" w:cs="Kokila"/>
          <w:sz w:val="48"/>
          <w:szCs w:val="48"/>
          <w:cs/>
          <w:lang w:bidi="hi-IN"/>
        </w:rPr>
        <w:tab/>
      </w:r>
    </w:p>
    <w:sectPr w:rsidR="003D6896" w:rsidRPr="007C33FC" w:rsidSect="00813977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71C1"/>
    <w:multiLevelType w:val="hybridMultilevel"/>
    <w:tmpl w:val="65C83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205C4"/>
    <w:multiLevelType w:val="hybridMultilevel"/>
    <w:tmpl w:val="C2746D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1356">
    <w:abstractNumId w:val="3"/>
  </w:num>
  <w:num w:numId="2" w16cid:durableId="1165629594">
    <w:abstractNumId w:val="0"/>
  </w:num>
  <w:num w:numId="3" w16cid:durableId="2123183582">
    <w:abstractNumId w:val="5"/>
  </w:num>
  <w:num w:numId="4" w16cid:durableId="97526146">
    <w:abstractNumId w:val="2"/>
  </w:num>
  <w:num w:numId="5" w16cid:durableId="1768427561">
    <w:abstractNumId w:val="7"/>
  </w:num>
  <w:num w:numId="6" w16cid:durableId="1690181498">
    <w:abstractNumId w:val="1"/>
  </w:num>
  <w:num w:numId="7" w16cid:durableId="2144342134">
    <w:abstractNumId w:val="6"/>
  </w:num>
  <w:num w:numId="8" w16cid:durableId="1402025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56169"/>
    <w:rsid w:val="00091D0F"/>
    <w:rsid w:val="000A0367"/>
    <w:rsid w:val="000A7A5B"/>
    <w:rsid w:val="000B16CC"/>
    <w:rsid w:val="000B7CAF"/>
    <w:rsid w:val="000C3DF0"/>
    <w:rsid w:val="000D146C"/>
    <w:rsid w:val="000D6BF7"/>
    <w:rsid w:val="000D7F88"/>
    <w:rsid w:val="000E2494"/>
    <w:rsid w:val="000F1AB3"/>
    <w:rsid w:val="000F7A4A"/>
    <w:rsid w:val="00125E37"/>
    <w:rsid w:val="00151458"/>
    <w:rsid w:val="001B038C"/>
    <w:rsid w:val="001C3509"/>
    <w:rsid w:val="001D0EC2"/>
    <w:rsid w:val="001F02E6"/>
    <w:rsid w:val="001F2361"/>
    <w:rsid w:val="00204AFB"/>
    <w:rsid w:val="00211CA4"/>
    <w:rsid w:val="00232913"/>
    <w:rsid w:val="00246712"/>
    <w:rsid w:val="002752CA"/>
    <w:rsid w:val="002808CE"/>
    <w:rsid w:val="00290F54"/>
    <w:rsid w:val="002A2A91"/>
    <w:rsid w:val="002A72C2"/>
    <w:rsid w:val="002B3CBC"/>
    <w:rsid w:val="002C0A24"/>
    <w:rsid w:val="002E5F24"/>
    <w:rsid w:val="003256D5"/>
    <w:rsid w:val="003310B9"/>
    <w:rsid w:val="00344891"/>
    <w:rsid w:val="0034569F"/>
    <w:rsid w:val="0035119A"/>
    <w:rsid w:val="00367360"/>
    <w:rsid w:val="003848D9"/>
    <w:rsid w:val="003868A0"/>
    <w:rsid w:val="00387E2B"/>
    <w:rsid w:val="00395C69"/>
    <w:rsid w:val="003B1961"/>
    <w:rsid w:val="003B5772"/>
    <w:rsid w:val="003C49DD"/>
    <w:rsid w:val="003D6896"/>
    <w:rsid w:val="003D7396"/>
    <w:rsid w:val="003E08ED"/>
    <w:rsid w:val="003F084B"/>
    <w:rsid w:val="0043697A"/>
    <w:rsid w:val="00442D25"/>
    <w:rsid w:val="004443E5"/>
    <w:rsid w:val="00447195"/>
    <w:rsid w:val="00450F5E"/>
    <w:rsid w:val="004537FD"/>
    <w:rsid w:val="004669C6"/>
    <w:rsid w:val="004A49FC"/>
    <w:rsid w:val="004A7398"/>
    <w:rsid w:val="004C360B"/>
    <w:rsid w:val="004F0A66"/>
    <w:rsid w:val="00501222"/>
    <w:rsid w:val="00504D62"/>
    <w:rsid w:val="00505F85"/>
    <w:rsid w:val="00507496"/>
    <w:rsid w:val="005101E1"/>
    <w:rsid w:val="005212A7"/>
    <w:rsid w:val="00522E33"/>
    <w:rsid w:val="00523652"/>
    <w:rsid w:val="00527158"/>
    <w:rsid w:val="0053145D"/>
    <w:rsid w:val="005344A8"/>
    <w:rsid w:val="00544F69"/>
    <w:rsid w:val="005617E9"/>
    <w:rsid w:val="00562DAC"/>
    <w:rsid w:val="00580415"/>
    <w:rsid w:val="00596B06"/>
    <w:rsid w:val="00596BDC"/>
    <w:rsid w:val="005D48FB"/>
    <w:rsid w:val="005E6A03"/>
    <w:rsid w:val="006070CE"/>
    <w:rsid w:val="00625A52"/>
    <w:rsid w:val="00630F13"/>
    <w:rsid w:val="0063190D"/>
    <w:rsid w:val="006501C5"/>
    <w:rsid w:val="00657620"/>
    <w:rsid w:val="00665D3B"/>
    <w:rsid w:val="0068791E"/>
    <w:rsid w:val="006B3E75"/>
    <w:rsid w:val="006B4A89"/>
    <w:rsid w:val="006B6DB9"/>
    <w:rsid w:val="006C02AA"/>
    <w:rsid w:val="006C0B28"/>
    <w:rsid w:val="006E226A"/>
    <w:rsid w:val="00714A25"/>
    <w:rsid w:val="00724ECC"/>
    <w:rsid w:val="0074335A"/>
    <w:rsid w:val="00750C5D"/>
    <w:rsid w:val="00774CD5"/>
    <w:rsid w:val="007808EE"/>
    <w:rsid w:val="00785AAF"/>
    <w:rsid w:val="007A28CB"/>
    <w:rsid w:val="007B158A"/>
    <w:rsid w:val="007B4B91"/>
    <w:rsid w:val="007C33FC"/>
    <w:rsid w:val="007C7E65"/>
    <w:rsid w:val="007D551B"/>
    <w:rsid w:val="0080242E"/>
    <w:rsid w:val="008118D2"/>
    <w:rsid w:val="00812D03"/>
    <w:rsid w:val="00813977"/>
    <w:rsid w:val="00821BB1"/>
    <w:rsid w:val="008341BB"/>
    <w:rsid w:val="00857805"/>
    <w:rsid w:val="00864649"/>
    <w:rsid w:val="00865652"/>
    <w:rsid w:val="008836F7"/>
    <w:rsid w:val="008866DC"/>
    <w:rsid w:val="008A4E8E"/>
    <w:rsid w:val="008B001C"/>
    <w:rsid w:val="008B07CE"/>
    <w:rsid w:val="008B0ABD"/>
    <w:rsid w:val="008C5523"/>
    <w:rsid w:val="008C578B"/>
    <w:rsid w:val="008D7E53"/>
    <w:rsid w:val="00900E61"/>
    <w:rsid w:val="00902C2B"/>
    <w:rsid w:val="009101AD"/>
    <w:rsid w:val="009270B8"/>
    <w:rsid w:val="00964BFA"/>
    <w:rsid w:val="00974378"/>
    <w:rsid w:val="0099558F"/>
    <w:rsid w:val="009A3A09"/>
    <w:rsid w:val="009A5DDD"/>
    <w:rsid w:val="009A71F7"/>
    <w:rsid w:val="009D5F2E"/>
    <w:rsid w:val="009F0525"/>
    <w:rsid w:val="009F12EA"/>
    <w:rsid w:val="009F7F0F"/>
    <w:rsid w:val="00A2202D"/>
    <w:rsid w:val="00A37657"/>
    <w:rsid w:val="00A71B5D"/>
    <w:rsid w:val="00A7352B"/>
    <w:rsid w:val="00A8693E"/>
    <w:rsid w:val="00A87A4D"/>
    <w:rsid w:val="00A91E54"/>
    <w:rsid w:val="00A94B1D"/>
    <w:rsid w:val="00AC6D3D"/>
    <w:rsid w:val="00AE3913"/>
    <w:rsid w:val="00AF70A5"/>
    <w:rsid w:val="00B3027E"/>
    <w:rsid w:val="00B43BC5"/>
    <w:rsid w:val="00B5543F"/>
    <w:rsid w:val="00B66521"/>
    <w:rsid w:val="00B751E5"/>
    <w:rsid w:val="00B97C8C"/>
    <w:rsid w:val="00BA75FA"/>
    <w:rsid w:val="00BE22D5"/>
    <w:rsid w:val="00BE3BDB"/>
    <w:rsid w:val="00BE4081"/>
    <w:rsid w:val="00BE64C7"/>
    <w:rsid w:val="00BF21C8"/>
    <w:rsid w:val="00C127E2"/>
    <w:rsid w:val="00C21773"/>
    <w:rsid w:val="00C2268F"/>
    <w:rsid w:val="00C24322"/>
    <w:rsid w:val="00C2783B"/>
    <w:rsid w:val="00C41487"/>
    <w:rsid w:val="00C46F59"/>
    <w:rsid w:val="00C530E3"/>
    <w:rsid w:val="00C53BF3"/>
    <w:rsid w:val="00C6017B"/>
    <w:rsid w:val="00C62D98"/>
    <w:rsid w:val="00C9084F"/>
    <w:rsid w:val="00C921B9"/>
    <w:rsid w:val="00CA326D"/>
    <w:rsid w:val="00CC0724"/>
    <w:rsid w:val="00CD1692"/>
    <w:rsid w:val="00CE2996"/>
    <w:rsid w:val="00CE4B38"/>
    <w:rsid w:val="00CF6CC8"/>
    <w:rsid w:val="00D16687"/>
    <w:rsid w:val="00D51CFF"/>
    <w:rsid w:val="00D62D0B"/>
    <w:rsid w:val="00D72823"/>
    <w:rsid w:val="00D73610"/>
    <w:rsid w:val="00D765A8"/>
    <w:rsid w:val="00DA07C0"/>
    <w:rsid w:val="00DB48C6"/>
    <w:rsid w:val="00DB6911"/>
    <w:rsid w:val="00DD6973"/>
    <w:rsid w:val="00DE5C6D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67FA"/>
    <w:rsid w:val="00F1685B"/>
    <w:rsid w:val="00F21466"/>
    <w:rsid w:val="00F42502"/>
    <w:rsid w:val="00F67F48"/>
    <w:rsid w:val="00F92E9A"/>
    <w:rsid w:val="00FA2896"/>
    <w:rsid w:val="00FB0AC8"/>
    <w:rsid w:val="00FC1AC8"/>
    <w:rsid w:val="00FE6260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C988"/>
  <w15:docId w15:val="{83B6F417-3989-4BCD-A303-9D74703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4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4A89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6B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15</cp:revision>
  <cp:lastPrinted>2025-01-27T09:52:00Z</cp:lastPrinted>
  <dcterms:created xsi:type="dcterms:W3CDTF">2025-01-09T10:55:00Z</dcterms:created>
  <dcterms:modified xsi:type="dcterms:W3CDTF">2025-01-27T09:53:00Z</dcterms:modified>
</cp:coreProperties>
</file>