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2E6B" w14:textId="77777777" w:rsidR="00EE5313" w:rsidRPr="003C5BDC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3C5BDC">
        <w:rPr>
          <w:rFonts w:ascii="Kokila" w:hAnsi="Kokila" w:cs="Kokila"/>
          <w:sz w:val="48"/>
          <w:szCs w:val="48"/>
        </w:rPr>
        <w:t>Roll No. ------------------</w:t>
      </w:r>
    </w:p>
    <w:p w14:paraId="0CE17C2A" w14:textId="77777777" w:rsidR="0086064E" w:rsidRPr="003C5BDC" w:rsidRDefault="00E8335B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C5BDC">
        <w:rPr>
          <w:rFonts w:ascii="Kokila" w:hAnsi="Kokila" w:cs="Kokila"/>
          <w:b/>
          <w:bCs/>
          <w:sz w:val="48"/>
          <w:szCs w:val="48"/>
        </w:rPr>
        <w:t>MASL-</w:t>
      </w:r>
      <w:r w:rsidR="00352CA8" w:rsidRPr="003C5BDC">
        <w:rPr>
          <w:rFonts w:ascii="Kokila" w:hAnsi="Kokila" w:cs="Kokila"/>
          <w:b/>
          <w:bCs/>
          <w:sz w:val="48"/>
          <w:szCs w:val="48"/>
        </w:rPr>
        <w:t>1</w:t>
      </w:r>
      <w:r w:rsidR="0063066C" w:rsidRPr="003C5BDC">
        <w:rPr>
          <w:rFonts w:ascii="Kokila" w:hAnsi="Kokila" w:cs="Kokila"/>
          <w:b/>
          <w:bCs/>
          <w:sz w:val="48"/>
          <w:szCs w:val="48"/>
        </w:rPr>
        <w:t>01</w:t>
      </w:r>
    </w:p>
    <w:p w14:paraId="41652110" w14:textId="77777777" w:rsidR="0086064E" w:rsidRPr="003C5BDC" w:rsidRDefault="00352CA8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3C5BDC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वेद एवं निरूक्‍त </w:t>
      </w:r>
    </w:p>
    <w:p w14:paraId="5FB2396E" w14:textId="77777777" w:rsidR="0086064E" w:rsidRPr="003C5BDC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3C5BDC">
        <w:rPr>
          <w:rFonts w:ascii="Kokila" w:hAnsi="Kokila" w:cs="Kokila"/>
          <w:sz w:val="48"/>
          <w:szCs w:val="48"/>
          <w:lang w:bidi="hi-IN"/>
        </w:rPr>
        <w:t xml:space="preserve">MA </w:t>
      </w:r>
      <w:r w:rsidR="00001C1E" w:rsidRPr="003C5BDC">
        <w:rPr>
          <w:rFonts w:ascii="Kokila" w:hAnsi="Kokila" w:cs="Kokila"/>
          <w:sz w:val="48"/>
          <w:szCs w:val="48"/>
          <w:lang w:bidi="hi-IN"/>
        </w:rPr>
        <w:t>Sanskrit</w:t>
      </w:r>
      <w:r w:rsidR="0086064E" w:rsidRPr="003C5BDC">
        <w:rPr>
          <w:rFonts w:ascii="Kokila" w:hAnsi="Kokila" w:cs="Kokila"/>
          <w:sz w:val="48"/>
          <w:szCs w:val="48"/>
          <w:lang w:bidi="hi-IN"/>
        </w:rPr>
        <w:t xml:space="preserve"> </w:t>
      </w:r>
      <w:r w:rsidR="00001C1E" w:rsidRPr="003C5BDC">
        <w:rPr>
          <w:rFonts w:ascii="Kokila" w:hAnsi="Kokila" w:cs="Kokila"/>
          <w:sz w:val="48"/>
          <w:szCs w:val="48"/>
        </w:rPr>
        <w:t>(MASL</w:t>
      </w:r>
      <w:r w:rsidR="0086064E" w:rsidRPr="003C5BDC">
        <w:rPr>
          <w:rFonts w:ascii="Kokila" w:hAnsi="Kokila" w:cs="Kokila"/>
          <w:sz w:val="48"/>
          <w:szCs w:val="48"/>
        </w:rPr>
        <w:t>)</w:t>
      </w:r>
    </w:p>
    <w:p w14:paraId="535209E6" w14:textId="77777777" w:rsidR="0086064E" w:rsidRPr="003C5BDC" w:rsidRDefault="00352CA8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3C5BDC">
        <w:rPr>
          <w:rFonts w:ascii="Kokila" w:hAnsi="Kokila" w:cs="Kokila"/>
          <w:sz w:val="48"/>
          <w:szCs w:val="48"/>
        </w:rPr>
        <w:t>1</w:t>
      </w:r>
      <w:r w:rsidRPr="003C5BDC">
        <w:rPr>
          <w:rFonts w:ascii="Kokila" w:hAnsi="Kokila" w:cs="Kokila"/>
          <w:sz w:val="48"/>
          <w:szCs w:val="48"/>
          <w:vertAlign w:val="superscript"/>
        </w:rPr>
        <w:t>st</w:t>
      </w:r>
      <w:r w:rsidRPr="003C5BDC">
        <w:rPr>
          <w:rFonts w:ascii="Kokila" w:hAnsi="Kokila" w:cs="Kokila"/>
          <w:sz w:val="48"/>
          <w:szCs w:val="48"/>
        </w:rPr>
        <w:t xml:space="preserve"> </w:t>
      </w:r>
      <w:r w:rsidR="00BA211F" w:rsidRPr="003C5BDC">
        <w:rPr>
          <w:rFonts w:ascii="Kokila" w:hAnsi="Kokila" w:cs="Kokila"/>
          <w:sz w:val="48"/>
          <w:szCs w:val="48"/>
        </w:rPr>
        <w:t>Year</w:t>
      </w:r>
      <w:r w:rsidR="0086064E" w:rsidRPr="003C5BDC">
        <w:rPr>
          <w:rFonts w:ascii="Kokila" w:hAnsi="Kokila" w:cs="Kokila"/>
          <w:sz w:val="48"/>
          <w:szCs w:val="48"/>
        </w:rPr>
        <w:t xml:space="preserve">, Examination </w:t>
      </w:r>
      <w:r w:rsidR="00176905" w:rsidRPr="003C5BDC">
        <w:rPr>
          <w:rFonts w:ascii="Kokila" w:hAnsi="Kokila" w:cs="Kokila"/>
          <w:sz w:val="48"/>
          <w:szCs w:val="48"/>
        </w:rPr>
        <w:t>2024 (Dec.)</w:t>
      </w:r>
    </w:p>
    <w:p w14:paraId="0D52ADB3" w14:textId="6088CDCA" w:rsidR="00EE5313" w:rsidRPr="003C5BDC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C5BDC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3C5BDC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3C5BDC">
        <w:rPr>
          <w:rFonts w:ascii="Kokila" w:hAnsi="Kokila" w:cs="Kokila"/>
          <w:b/>
          <w:bCs/>
          <w:sz w:val="48"/>
          <w:szCs w:val="48"/>
        </w:rPr>
        <w:tab/>
      </w:r>
      <w:r w:rsidR="00EE5313" w:rsidRPr="003C5BDC">
        <w:rPr>
          <w:rFonts w:ascii="Kokila" w:hAnsi="Kokila" w:cs="Kokila"/>
          <w:b/>
          <w:bCs/>
          <w:sz w:val="48"/>
          <w:szCs w:val="48"/>
        </w:rPr>
        <w:tab/>
      </w:r>
      <w:r w:rsidR="00EE5313" w:rsidRPr="003C5BDC">
        <w:rPr>
          <w:rFonts w:ascii="Kokila" w:hAnsi="Kokila" w:cs="Kokila"/>
          <w:b/>
          <w:bCs/>
          <w:sz w:val="48"/>
          <w:szCs w:val="48"/>
        </w:rPr>
        <w:tab/>
      </w:r>
      <w:r w:rsidR="00EE5313" w:rsidRPr="003C5BDC">
        <w:rPr>
          <w:rFonts w:ascii="Kokila" w:hAnsi="Kokila" w:cs="Kokila"/>
          <w:b/>
          <w:bCs/>
          <w:sz w:val="48"/>
          <w:szCs w:val="48"/>
        </w:rPr>
        <w:tab/>
        <w:t xml:space="preserve"> Max Marks: </w:t>
      </w:r>
      <w:r w:rsidR="00B751E5" w:rsidRPr="003C5BDC">
        <w:rPr>
          <w:rFonts w:ascii="Kokila" w:hAnsi="Kokila" w:cs="Kokila"/>
          <w:b/>
          <w:bCs/>
          <w:sz w:val="48"/>
          <w:szCs w:val="48"/>
        </w:rPr>
        <w:t>7</w:t>
      </w:r>
      <w:r w:rsidR="00EE5313" w:rsidRPr="003C5BDC">
        <w:rPr>
          <w:rFonts w:ascii="Kokila" w:hAnsi="Kokila" w:cs="Kokila"/>
          <w:b/>
          <w:bCs/>
          <w:sz w:val="48"/>
          <w:szCs w:val="48"/>
        </w:rPr>
        <w:t>0</w:t>
      </w:r>
    </w:p>
    <w:p w14:paraId="37DE6A25" w14:textId="77777777" w:rsidR="00CF6CC8" w:rsidRPr="003C5BDC" w:rsidRDefault="00CF6CC8" w:rsidP="00E0432E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3079ADF6" w14:textId="77777777" w:rsidR="003C5BDC" w:rsidRPr="003C5BDC" w:rsidRDefault="003C5BDC" w:rsidP="003C5BDC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B3025A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B3025A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B3025A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3025A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B3025A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3C5BDC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3C5BDC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13D82A2" w14:textId="77777777" w:rsidR="00E0432E" w:rsidRPr="003C5BDC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C5BD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3C5BDC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3C5BDC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3FC95DEA" w14:textId="77777777" w:rsidR="00E0432E" w:rsidRPr="003C5BDC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C5BD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3C5BDC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2B24A46A" w14:textId="546BF998" w:rsidR="00E0432E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3C5BD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C5BD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3C5BDC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C5BD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3C5BD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3C5BDC">
        <w:rPr>
          <w:rFonts w:ascii="Kokila" w:hAnsi="Kokila" w:cs="Kokila"/>
          <w:b/>
          <w:bCs/>
          <w:sz w:val="48"/>
          <w:szCs w:val="48"/>
        </w:rPr>
        <w:t>(</w:t>
      </w:r>
      <w:r w:rsidR="005212A7" w:rsidRPr="003C5BDC">
        <w:rPr>
          <w:rFonts w:ascii="Kokila" w:hAnsi="Kokila" w:cs="Kokila"/>
          <w:b/>
          <w:bCs/>
          <w:sz w:val="48"/>
          <w:szCs w:val="48"/>
        </w:rPr>
        <w:t>1</w:t>
      </w:r>
      <w:r w:rsidR="000B16CC" w:rsidRPr="003C5BDC">
        <w:rPr>
          <w:rFonts w:ascii="Kokila" w:hAnsi="Kokila" w:cs="Kokila"/>
          <w:b/>
          <w:bCs/>
          <w:sz w:val="48"/>
          <w:szCs w:val="48"/>
        </w:rPr>
        <w:t>9</w:t>
      </w:r>
      <w:r w:rsidRPr="003C5BDC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3C5BD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3C5BDC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C209B4" w:rsidRPr="003C5BDC">
        <w:rPr>
          <w:rFonts w:ascii="Kokila" w:hAnsi="Kokila" w:cs="Kokila"/>
          <w:b/>
          <w:bCs/>
          <w:sz w:val="48"/>
          <w:szCs w:val="48"/>
        </w:rPr>
        <w:tab/>
      </w:r>
      <w:r w:rsidR="00C209B4" w:rsidRPr="003C5BDC">
        <w:rPr>
          <w:rFonts w:ascii="Kokila" w:hAnsi="Kokila" w:cs="Kokila"/>
          <w:b/>
          <w:bCs/>
          <w:sz w:val="48"/>
          <w:szCs w:val="48"/>
        </w:rPr>
        <w:tab/>
      </w:r>
      <w:r w:rsidR="00C209B4" w:rsidRPr="003C5BDC">
        <w:rPr>
          <w:rFonts w:ascii="Kokila" w:hAnsi="Kokila" w:cs="Kokila"/>
          <w:b/>
          <w:bCs/>
          <w:sz w:val="48"/>
          <w:szCs w:val="48"/>
        </w:rPr>
        <w:tab/>
      </w:r>
      <w:r w:rsidR="00C209B4" w:rsidRPr="003C5BDC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="00C209B4" w:rsidRPr="003C5BDC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3C5BDC">
        <w:rPr>
          <w:rFonts w:ascii="Kokila" w:hAnsi="Kokila" w:cs="Kokila"/>
          <w:b/>
          <w:bCs/>
          <w:sz w:val="48"/>
          <w:szCs w:val="48"/>
        </w:rPr>
        <w:t>×19=38)</w:t>
      </w:r>
    </w:p>
    <w:p w14:paraId="0A704D5F" w14:textId="77777777" w:rsidR="003C5BDC" w:rsidRPr="003C5BDC" w:rsidRDefault="003C5BDC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37C43825" w14:textId="77777777" w:rsidR="00E0432E" w:rsidRPr="003C5BDC" w:rsidRDefault="001D6436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sz w:val="48"/>
          <w:szCs w:val="48"/>
          <w:shd w:val="clear" w:color="auto" w:fill="FFFFFF"/>
        </w:rPr>
      </w:pP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निम्नांकित में से किन्हीं </w:t>
      </w:r>
      <w:r w:rsidRPr="003C5BDC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दो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मन्त्रों की सन्दर्भ सहित व्याख्या कीजिए </w:t>
      </w:r>
      <w:r w:rsidR="00152FA8"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7DAAC1C6" w14:textId="77777777" w:rsidR="001D6436" w:rsidRPr="003C5BDC" w:rsidRDefault="00152FA8" w:rsidP="005673CD">
      <w:pPr>
        <w:pStyle w:val="ListParagraph"/>
        <w:numPr>
          <w:ilvl w:val="0"/>
          <w:numId w:val="10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 </w:t>
      </w:r>
      <w:r w:rsidR="001D6436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>स</w:t>
      </w:r>
      <w:r w:rsidR="00524097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1D6436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 </w:t>
      </w:r>
      <w:r w:rsidR="00524097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1D6436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>विद्धां</w:t>
      </w:r>
      <w:r w:rsidR="00524097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1D6436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 अपगोहं</w:t>
      </w:r>
      <w:r w:rsidR="00524097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 </w:t>
      </w:r>
      <w:r w:rsidR="001D6436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 कनीनामा</w:t>
      </w:r>
      <w:r w:rsidR="00524097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 </w:t>
      </w:r>
      <w:r w:rsidR="001D6436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विर्भवन्नुदतिष्ठत्परावृक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1AD8BD12" w14:textId="77777777" w:rsidR="001D6436" w:rsidRPr="003C5BDC" w:rsidRDefault="00152FA8" w:rsidP="005673CD">
      <w:pPr>
        <w:spacing w:after="0"/>
        <w:ind w:left="108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sa-IN"/>
        </w:rPr>
      </w:pPr>
      <w:r w:rsidRPr="003C5BDC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sa-IN"/>
        </w:rPr>
        <w:t xml:space="preserve">  प्रति श्रोणः सथाद् व्यनगचष्ट सोमस्य ता मद इन्द्रष्चकार </w:t>
      </w:r>
      <w:r w:rsidRPr="003C5BD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 ।</w:t>
      </w:r>
    </w:p>
    <w:p w14:paraId="07DA2400" w14:textId="77777777" w:rsidR="004A4027" w:rsidRPr="003C5BDC" w:rsidRDefault="004A4027" w:rsidP="005673CD">
      <w:pPr>
        <w:spacing w:after="0"/>
        <w:ind w:left="108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sa-IN"/>
        </w:rPr>
      </w:pPr>
    </w:p>
    <w:p w14:paraId="56A3B9EA" w14:textId="77777777" w:rsidR="001D6436" w:rsidRPr="003C5BDC" w:rsidRDefault="00152FA8" w:rsidP="005673CD">
      <w:pPr>
        <w:pStyle w:val="ListParagraph"/>
        <w:numPr>
          <w:ilvl w:val="0"/>
          <w:numId w:val="10"/>
        </w:numPr>
        <w:spacing w:after="0"/>
        <w:jc w:val="both"/>
        <w:rPr>
          <w:rStyle w:val="longtext"/>
          <w:sz w:val="48"/>
          <w:szCs w:val="48"/>
          <w:shd w:val="clear" w:color="auto" w:fill="FFFFFF"/>
          <w:cs/>
          <w:lang w:bidi="sa-IN"/>
        </w:rPr>
      </w:pPr>
      <w:r w:rsidRPr="003C5BDC">
        <w:rPr>
          <w:rStyle w:val="longtext"/>
          <w:rFonts w:hint="cs"/>
          <w:sz w:val="48"/>
          <w:szCs w:val="48"/>
          <w:shd w:val="clear" w:color="auto" w:fill="FFFFFF"/>
          <w:cs/>
          <w:lang w:bidi="sa-IN"/>
        </w:rPr>
        <w:t xml:space="preserve"> </w:t>
      </w:r>
      <w:r w:rsidR="007C0860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प्रधान्वस्य महतो महानि सत्य सत्यस्य करणानि वोचम् </w:t>
      </w:r>
      <w:r w:rsidR="007C0860"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62201C66" w14:textId="77777777" w:rsidR="00E0432E" w:rsidRPr="003C5BDC" w:rsidRDefault="00166CAE" w:rsidP="005673CD">
      <w:pPr>
        <w:pStyle w:val="ListParagraph"/>
        <w:spacing w:after="0"/>
        <w:ind w:left="117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sa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lastRenderedPageBreak/>
        <w:t xml:space="preserve"> </w:t>
      </w:r>
      <w:r w:rsidR="007C0860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त्रिकटु </w:t>
      </w: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 </w:t>
      </w:r>
      <w:r w:rsidR="007C0860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केस्वपिवत् </w:t>
      </w: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 </w:t>
      </w:r>
      <w:r w:rsidR="007C0860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>सुतस्यास्य</w:t>
      </w: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 </w:t>
      </w:r>
      <w:r w:rsidR="007C0860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 मदे अहिमिन्द्रो जघान </w:t>
      </w:r>
      <w:r w:rsidR="007C0860"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 ।</w:t>
      </w:r>
    </w:p>
    <w:p w14:paraId="04EE5F75" w14:textId="77777777" w:rsidR="004A4027" w:rsidRPr="003C5BDC" w:rsidRDefault="004A4027" w:rsidP="005673CD">
      <w:pPr>
        <w:pStyle w:val="ListParagraph"/>
        <w:spacing w:after="0"/>
        <w:ind w:left="117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sa-IN"/>
        </w:rPr>
      </w:pPr>
    </w:p>
    <w:p w14:paraId="47D0BC48" w14:textId="77777777" w:rsidR="00E0432E" w:rsidRPr="003C5BDC" w:rsidRDefault="00166CAE" w:rsidP="005673CD">
      <w:pPr>
        <w:pStyle w:val="ListParagraph"/>
        <w:numPr>
          <w:ilvl w:val="0"/>
          <w:numId w:val="10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sa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 </w:t>
      </w:r>
      <w:r w:rsidR="004A4027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ऋतावरो दिनो अर्कैरबोध्या रेवती रोद्सी चित्रमस्थात् </w:t>
      </w:r>
      <w:r w:rsidR="004A4027"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2DD3F983" w14:textId="77777777" w:rsidR="008C578B" w:rsidRPr="003C5BDC" w:rsidRDefault="004A4027" w:rsidP="005673CD">
      <w:pPr>
        <w:pStyle w:val="ListParagraph"/>
        <w:spacing w:after="0"/>
        <w:ind w:left="117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sa-IN"/>
        </w:rPr>
      </w:pPr>
      <w:r w:rsidRPr="003C5BDC">
        <w:rPr>
          <w:rFonts w:ascii="Kokila" w:hAnsi="Kokila" w:cs="Kokila" w:hint="cs"/>
          <w:i w:val="0"/>
          <w:iCs w:val="0"/>
          <w:sz w:val="48"/>
          <w:szCs w:val="48"/>
          <w:cs/>
          <w:lang w:bidi="sa-IN"/>
        </w:rPr>
        <w:t xml:space="preserve">आयतीमग्न उषसं विभाति वाममेषि द्रविणं भिसमाणः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 ।</w:t>
      </w:r>
    </w:p>
    <w:p w14:paraId="3817EAE3" w14:textId="77777777" w:rsidR="004A4027" w:rsidRPr="003C5BDC" w:rsidRDefault="004A4027" w:rsidP="005673CD">
      <w:pPr>
        <w:spacing w:after="0"/>
        <w:jc w:val="both"/>
        <w:rPr>
          <w:rFonts w:ascii="Kokila" w:hAnsi="Kokila" w:cs="Kokila"/>
          <w:sz w:val="48"/>
          <w:szCs w:val="48"/>
          <w:lang w:bidi="sa-IN"/>
        </w:rPr>
      </w:pPr>
    </w:p>
    <w:p w14:paraId="089AC735" w14:textId="77777777" w:rsidR="004A4027" w:rsidRPr="003C5BDC" w:rsidRDefault="00C93E21" w:rsidP="005673CD">
      <w:pPr>
        <w:pStyle w:val="ListParagraph"/>
        <w:numPr>
          <w:ilvl w:val="0"/>
          <w:numId w:val="10"/>
        </w:numPr>
        <w:spacing w:after="0"/>
        <w:jc w:val="both"/>
        <w:rPr>
          <w:rFonts w:ascii="Kokila" w:hAnsi="Kokila" w:cs="Kokila"/>
          <w:sz w:val="48"/>
          <w:szCs w:val="48"/>
          <w:lang w:bidi="sa-IN"/>
        </w:rPr>
      </w:pPr>
      <w:r w:rsidRPr="003C5BDC">
        <w:rPr>
          <w:rFonts w:ascii="Kokila" w:hAnsi="Kokila" w:cs="Kokila" w:hint="cs"/>
          <w:i w:val="0"/>
          <w:iCs w:val="0"/>
          <w:sz w:val="48"/>
          <w:szCs w:val="48"/>
          <w:cs/>
          <w:lang w:bidi="sa-IN"/>
        </w:rPr>
        <w:t xml:space="preserve"> समानी प्रपा सह वोऽन्नभागः समाने योक्त्रे सह वो यनुज्मि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3C5BDC">
        <w:rPr>
          <w:rFonts w:ascii="Kokila" w:hAnsi="Kokila" w:cs="Kokila" w:hint="cs"/>
          <w:i w:val="0"/>
          <w:iCs w:val="0"/>
          <w:sz w:val="48"/>
          <w:szCs w:val="48"/>
          <w:cs/>
          <w:lang w:bidi="sa-IN"/>
        </w:rPr>
        <w:t xml:space="preserve">  </w:t>
      </w:r>
    </w:p>
    <w:p w14:paraId="34D8ED55" w14:textId="77777777" w:rsidR="008C578B" w:rsidRPr="003C5BDC" w:rsidRDefault="00C93E21" w:rsidP="005673CD">
      <w:pPr>
        <w:pStyle w:val="ListParagraph"/>
        <w:spacing w:after="0"/>
        <w:ind w:left="1170"/>
        <w:jc w:val="both"/>
        <w:rPr>
          <w:rFonts w:ascii="Kokila" w:hAnsi="Kokila" w:cs="Kokila"/>
          <w:i w:val="0"/>
          <w:iCs w:val="0"/>
          <w:sz w:val="48"/>
          <w:szCs w:val="48"/>
          <w:lang w:bidi="sa-IN"/>
        </w:rPr>
      </w:pPr>
      <w:r w:rsidRPr="003C5BDC">
        <w:rPr>
          <w:rFonts w:ascii="Kokila" w:hAnsi="Kokila" w:cs="Kokila" w:hint="cs"/>
          <w:i w:val="0"/>
          <w:iCs w:val="0"/>
          <w:sz w:val="48"/>
          <w:szCs w:val="48"/>
          <w:cs/>
          <w:lang w:bidi="sa-IN"/>
        </w:rPr>
        <w:t xml:space="preserve"> सम्यञ्चोऽग्निं           सपर्यतारा           नाभिमिवाभितः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 ।</w:t>
      </w:r>
    </w:p>
    <w:p w14:paraId="0115AEBF" w14:textId="77777777" w:rsidR="00A95FE1" w:rsidRPr="003C5BDC" w:rsidRDefault="00A95FE1" w:rsidP="003C5BDC">
      <w:pPr>
        <w:pStyle w:val="ListParagraph"/>
        <w:numPr>
          <w:ilvl w:val="0"/>
          <w:numId w:val="1"/>
        </w:numPr>
        <w:spacing w:after="0" w:line="360" w:lineRule="auto"/>
        <w:rPr>
          <w:rStyle w:val="longtext"/>
          <w:rFonts w:ascii="Kokila" w:hAnsi="Kokila" w:cs="Kokila"/>
          <w:i w:val="0"/>
          <w:iCs w:val="0"/>
          <w:sz w:val="48"/>
          <w:szCs w:val="48"/>
          <w:lang w:bidi="sa-IN"/>
        </w:rPr>
      </w:pPr>
      <w:r w:rsidRPr="003C5BDC">
        <w:rPr>
          <w:rFonts w:ascii="Kokila" w:hAnsi="Kokila" w:cs="Kokila" w:hint="cs"/>
          <w:i w:val="0"/>
          <w:iCs w:val="0"/>
          <w:sz w:val="48"/>
          <w:szCs w:val="48"/>
          <w:cs/>
          <w:lang w:bidi="sa-IN"/>
        </w:rPr>
        <w:t>निरुक्त के महत्व</w:t>
      </w:r>
      <w:r w:rsidRPr="003C5BDC">
        <w:rPr>
          <w:rFonts w:ascii="Kokila" w:hAnsi="Kokila" w:cs="Kokila" w:hint="cs"/>
          <w:i w:val="0"/>
          <w:iCs w:val="0"/>
          <w:sz w:val="48"/>
          <w:szCs w:val="48"/>
          <w:cs/>
          <w:lang w:bidi="hi-IN"/>
        </w:rPr>
        <w:t xml:space="preserve"> का विस्तार से वर्णन कीजिए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37DD9933" w14:textId="77777777" w:rsidR="006F4180" w:rsidRPr="003C5BDC" w:rsidRDefault="006F4180" w:rsidP="003C5BDC">
      <w:pPr>
        <w:pStyle w:val="ListParagraph"/>
        <w:numPr>
          <w:ilvl w:val="0"/>
          <w:numId w:val="1"/>
        </w:numPr>
        <w:spacing w:after="0" w:line="360" w:lineRule="auto"/>
        <w:rPr>
          <w:rStyle w:val="longtext"/>
          <w:rFonts w:ascii="Kokila" w:hAnsi="Kokila" w:cs="Kokila"/>
          <w:i w:val="0"/>
          <w:iCs w:val="0"/>
          <w:sz w:val="48"/>
          <w:szCs w:val="48"/>
          <w:lang w:bidi="sa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बृहदारण्यकोपनिषद के विचार की वर्तमान उपयोगिता पर प्रकाश डालिए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B4AFBC4" w14:textId="77777777" w:rsidR="006F4180" w:rsidRPr="003C5BDC" w:rsidRDefault="006F4180" w:rsidP="003C5BDC">
      <w:pPr>
        <w:pStyle w:val="ListParagraph"/>
        <w:numPr>
          <w:ilvl w:val="0"/>
          <w:numId w:val="1"/>
        </w:numPr>
        <w:spacing w:after="0" w:line="360" w:lineRule="auto"/>
        <w:rPr>
          <w:rStyle w:val="longtext"/>
          <w:rFonts w:ascii="Kokila" w:hAnsi="Kokila" w:cs="Kokila"/>
          <w:i w:val="0"/>
          <w:iCs w:val="0"/>
          <w:sz w:val="48"/>
          <w:szCs w:val="48"/>
          <w:lang w:bidi="sa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अथर्ववेदीय उपनिषदों की विवेचना कीजिए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16A96306" w14:textId="77777777" w:rsidR="007857F8" w:rsidRPr="003C5BDC" w:rsidRDefault="00477043" w:rsidP="003C5BDC">
      <w:pPr>
        <w:pStyle w:val="ListParagraph"/>
        <w:numPr>
          <w:ilvl w:val="0"/>
          <w:numId w:val="1"/>
        </w:numPr>
        <w:spacing w:after="0" w:line="360" w:lineRule="auto"/>
        <w:rPr>
          <w:rFonts w:ascii="Kokila" w:hAnsi="Kokila" w:cs="Kokila"/>
          <w:i w:val="0"/>
          <w:iCs w:val="0"/>
          <w:sz w:val="48"/>
          <w:szCs w:val="48"/>
          <w:lang w:bidi="sa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वेदांगों के महत्व पर प्रकाश डालिए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="00A95FE1" w:rsidRPr="003C5BDC">
        <w:rPr>
          <w:rFonts w:ascii="Kokila" w:hAnsi="Kokila" w:cs="Kokila" w:hint="cs"/>
          <w:i w:val="0"/>
          <w:iCs w:val="0"/>
          <w:sz w:val="48"/>
          <w:szCs w:val="48"/>
          <w:cs/>
          <w:lang w:bidi="sa-IN"/>
        </w:rPr>
        <w:t xml:space="preserve"> </w:t>
      </w:r>
    </w:p>
    <w:p w14:paraId="7B48A854" w14:textId="77777777" w:rsidR="00761CCB" w:rsidRPr="003C5BDC" w:rsidRDefault="00761CCB" w:rsidP="00761CCB">
      <w:pPr>
        <w:pStyle w:val="ListParagraph"/>
        <w:spacing w:after="0"/>
        <w:rPr>
          <w:rFonts w:ascii="Kokila" w:hAnsi="Kokila" w:cs="Kokila"/>
          <w:i w:val="0"/>
          <w:iCs w:val="0"/>
          <w:sz w:val="48"/>
          <w:szCs w:val="48"/>
          <w:lang w:bidi="sa-IN"/>
        </w:rPr>
      </w:pPr>
    </w:p>
    <w:p w14:paraId="2D6EA5D6" w14:textId="77777777" w:rsidR="00E0432E" w:rsidRPr="003C5BDC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3C5BD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3C5BDC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3C5BD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08DCDE62" w14:textId="77777777" w:rsidR="00E0432E" w:rsidRPr="003C5BDC" w:rsidRDefault="00E0432E" w:rsidP="001814F5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3C5BDC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1C4C0EB3" w14:textId="77777777" w:rsidR="00E0432E" w:rsidRPr="003C5BDC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3C5BD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3C5BD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C5BD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3C5BD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3C5BD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3C5BD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3C5BD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3C5BD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0558A4" w:rsidRPr="003C5BD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3C5BD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3C5BD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3C5BD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3C5BD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3C5BDC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3C5BDC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3C5BDC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2CDCAC3D" w14:textId="77777777" w:rsidR="00E0432E" w:rsidRPr="003C5BDC" w:rsidRDefault="00910051" w:rsidP="00910051">
      <w:pPr>
        <w:pStyle w:val="ListParagraph"/>
        <w:numPr>
          <w:ilvl w:val="0"/>
          <w:numId w:val="2"/>
        </w:numPr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3C5BDC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इन्द्र के सोम</w:t>
      </w:r>
      <w:r w:rsidRPr="003C5BDC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रस पान के महत्व का वर्णन कीजिए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28C87761" w14:textId="77777777" w:rsidR="00910051" w:rsidRPr="003C5BDC" w:rsidRDefault="004F2E95" w:rsidP="00910051">
      <w:pPr>
        <w:pStyle w:val="ListParagraph"/>
        <w:numPr>
          <w:ilvl w:val="0"/>
          <w:numId w:val="2"/>
        </w:numPr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नासदीय सूक्त के अंतर्गत सृष्टि के कर्ता, स्थिति एवं प्रलय को व्यक्त कीजिए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2D988833" w14:textId="77777777" w:rsidR="004F2E95" w:rsidRPr="003C5BDC" w:rsidRDefault="00BF075F" w:rsidP="00910051">
      <w:pPr>
        <w:pStyle w:val="ListParagraph"/>
        <w:numPr>
          <w:ilvl w:val="0"/>
          <w:numId w:val="2"/>
        </w:numPr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सामनस्य सूक्त का सारांश अपने शब्दों में लिखिए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FADDCB3" w14:textId="77777777" w:rsidR="00724112" w:rsidRPr="003C5BDC" w:rsidRDefault="00724112" w:rsidP="00655DFB">
      <w:pPr>
        <w:pStyle w:val="ListParagraph"/>
        <w:numPr>
          <w:ilvl w:val="0"/>
          <w:numId w:val="2"/>
        </w:numPr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 xml:space="preserve">निरुक्त एवं व्याकरण के अनुसार शब्द </w:t>
      </w:r>
      <w:r w:rsidR="0097630D"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का </w:t>
      </w: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नित्यत्व को स्पष्ट कीजिए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BF8A680" w14:textId="64F01C7C" w:rsidR="007E3B17" w:rsidRPr="003C5BDC" w:rsidRDefault="003D1F20" w:rsidP="00655DFB">
      <w:pPr>
        <w:pStyle w:val="ListParagraph"/>
        <w:numPr>
          <w:ilvl w:val="0"/>
          <w:numId w:val="2"/>
        </w:numPr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>ईशोपनिष</w:t>
      </w:r>
      <w:r w:rsidR="00736CC9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द</w:t>
      </w: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 के </w:t>
      </w: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किन्हीं दो मन्त्रों की व्याख्या कीजिए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6D1876C8" w14:textId="77777777" w:rsidR="003D1F20" w:rsidRPr="003C5BDC" w:rsidRDefault="00BB14B6" w:rsidP="00655DFB">
      <w:pPr>
        <w:pStyle w:val="ListParagraph"/>
        <w:numPr>
          <w:ilvl w:val="0"/>
          <w:numId w:val="2"/>
        </w:numPr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आत्मा के स्वरूप का वर्णन कीजिए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E91C147" w14:textId="77777777" w:rsidR="00BB14B6" w:rsidRPr="003C5BDC" w:rsidRDefault="00BB14B6" w:rsidP="00655DFB">
      <w:pPr>
        <w:pStyle w:val="ListParagraph"/>
        <w:numPr>
          <w:ilvl w:val="0"/>
          <w:numId w:val="2"/>
        </w:numPr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पाणिनीय शिक्षा का परिचय दीजिए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18B0ACEB" w14:textId="77777777" w:rsidR="00BB14B6" w:rsidRPr="003C5BDC" w:rsidRDefault="00586533" w:rsidP="00655DFB">
      <w:pPr>
        <w:pStyle w:val="ListParagraph"/>
        <w:numPr>
          <w:ilvl w:val="0"/>
          <w:numId w:val="2"/>
        </w:numPr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3C5BDC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स्वरों की उच्चारण प्रक्रिया का वर्णन कीजिए </w:t>
      </w:r>
      <w:r w:rsidRPr="003C5B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CE66AF8" w14:textId="77777777" w:rsidR="00BF075F" w:rsidRPr="003C5BDC" w:rsidRDefault="00BF075F" w:rsidP="00724112">
      <w:pPr>
        <w:pStyle w:val="ListParagrap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</w:p>
    <w:p w14:paraId="3EA27D64" w14:textId="77777777" w:rsidR="00AE3913" w:rsidRPr="003C5BDC" w:rsidRDefault="00AE3913" w:rsidP="00E0432E">
      <w:pPr>
        <w:rPr>
          <w:rStyle w:val="longtext"/>
          <w:sz w:val="48"/>
          <w:szCs w:val="48"/>
        </w:rPr>
      </w:pPr>
    </w:p>
    <w:sectPr w:rsidR="00AE3913" w:rsidRPr="003C5BDC" w:rsidSect="003C5BDC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112E562E"/>
    <w:lvl w:ilvl="0" w:tplc="86FE2B80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79AB"/>
    <w:multiLevelType w:val="hybridMultilevel"/>
    <w:tmpl w:val="479C91AA"/>
    <w:lvl w:ilvl="0" w:tplc="CC347D68">
      <w:start w:val="1"/>
      <w:numFmt w:val="hindiVowels"/>
      <w:lvlText w:val="(%1)"/>
      <w:lvlJc w:val="left"/>
      <w:pPr>
        <w:ind w:left="1170" w:hanging="360"/>
      </w:pPr>
      <w:rPr>
        <w:rFonts w:ascii="Kokila" w:hAnsi="Kokila" w:cs="Kokila" w:hint="default"/>
        <w:i w:val="0"/>
        <w:iCs/>
        <w:sz w:val="48"/>
        <w:szCs w:val="4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D704E"/>
    <w:multiLevelType w:val="hybridMultilevel"/>
    <w:tmpl w:val="70445288"/>
    <w:lvl w:ilvl="0" w:tplc="29E6CDC4">
      <w:start w:val="1"/>
      <w:numFmt w:val="hindiVowels"/>
      <w:lvlText w:val="(%1)"/>
      <w:lvlJc w:val="left"/>
      <w:pPr>
        <w:ind w:left="1080" w:hanging="360"/>
      </w:pPr>
      <w:rPr>
        <w:rFonts w:ascii="Kokila" w:hAnsi="Kokila" w:cs="Kokila" w:hint="default"/>
        <w:i w:val="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C1259"/>
    <w:multiLevelType w:val="hybridMultilevel"/>
    <w:tmpl w:val="EDF80424"/>
    <w:lvl w:ilvl="0" w:tplc="03AE63A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2CAA"/>
    <w:multiLevelType w:val="hybridMultilevel"/>
    <w:tmpl w:val="A37EBB50"/>
    <w:lvl w:ilvl="0" w:tplc="DD28043A">
      <w:start w:val="1"/>
      <w:numFmt w:val="hindiVowels"/>
      <w:lvlText w:val="(%1)"/>
      <w:lvlJc w:val="left"/>
      <w:pPr>
        <w:ind w:left="1080" w:hanging="360"/>
      </w:pPr>
      <w:rPr>
        <w:rFonts w:ascii="Kokila" w:hAnsi="Kokila" w:cs="Kokila" w:hint="default"/>
        <w:i w:val="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87319">
    <w:abstractNumId w:val="4"/>
  </w:num>
  <w:num w:numId="2" w16cid:durableId="2080053738">
    <w:abstractNumId w:val="0"/>
  </w:num>
  <w:num w:numId="3" w16cid:durableId="2055426568">
    <w:abstractNumId w:val="6"/>
  </w:num>
  <w:num w:numId="4" w16cid:durableId="204299980">
    <w:abstractNumId w:val="3"/>
  </w:num>
  <w:num w:numId="5" w16cid:durableId="1770735796">
    <w:abstractNumId w:val="9"/>
  </w:num>
  <w:num w:numId="6" w16cid:durableId="1488202964">
    <w:abstractNumId w:val="2"/>
  </w:num>
  <w:num w:numId="7" w16cid:durableId="1953634134">
    <w:abstractNumId w:val="8"/>
  </w:num>
  <w:num w:numId="8" w16cid:durableId="1554731771">
    <w:abstractNumId w:val="5"/>
  </w:num>
  <w:num w:numId="9" w16cid:durableId="1781216280">
    <w:abstractNumId w:val="7"/>
  </w:num>
  <w:num w:numId="10" w16cid:durableId="144599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C1E"/>
    <w:rsid w:val="00017EC7"/>
    <w:rsid w:val="0002443D"/>
    <w:rsid w:val="00027A0A"/>
    <w:rsid w:val="00035701"/>
    <w:rsid w:val="000447D2"/>
    <w:rsid w:val="000558A4"/>
    <w:rsid w:val="00075620"/>
    <w:rsid w:val="000B16CC"/>
    <w:rsid w:val="000B7CAF"/>
    <w:rsid w:val="000C3DF0"/>
    <w:rsid w:val="000D0061"/>
    <w:rsid w:val="000D146C"/>
    <w:rsid w:val="000D7F88"/>
    <w:rsid w:val="000E7B32"/>
    <w:rsid w:val="000F1AB3"/>
    <w:rsid w:val="000F7A4A"/>
    <w:rsid w:val="00103C80"/>
    <w:rsid w:val="0011581E"/>
    <w:rsid w:val="00124B6B"/>
    <w:rsid w:val="00125E37"/>
    <w:rsid w:val="00152FA8"/>
    <w:rsid w:val="00165C38"/>
    <w:rsid w:val="00166CAE"/>
    <w:rsid w:val="00176905"/>
    <w:rsid w:val="0017722B"/>
    <w:rsid w:val="001814F5"/>
    <w:rsid w:val="001B038C"/>
    <w:rsid w:val="001D6436"/>
    <w:rsid w:val="00205580"/>
    <w:rsid w:val="00211CA4"/>
    <w:rsid w:val="0021570F"/>
    <w:rsid w:val="002740B2"/>
    <w:rsid w:val="002752CA"/>
    <w:rsid w:val="002808CE"/>
    <w:rsid w:val="00290F54"/>
    <w:rsid w:val="002A0009"/>
    <w:rsid w:val="002A6724"/>
    <w:rsid w:val="002B3CBC"/>
    <w:rsid w:val="002C0A24"/>
    <w:rsid w:val="002E5F24"/>
    <w:rsid w:val="00344891"/>
    <w:rsid w:val="0035119A"/>
    <w:rsid w:val="00352CA8"/>
    <w:rsid w:val="00361CA3"/>
    <w:rsid w:val="00367360"/>
    <w:rsid w:val="0038167B"/>
    <w:rsid w:val="00383EE3"/>
    <w:rsid w:val="003848D9"/>
    <w:rsid w:val="003868A0"/>
    <w:rsid w:val="00387E2B"/>
    <w:rsid w:val="003A05AD"/>
    <w:rsid w:val="003C5BDC"/>
    <w:rsid w:val="003D1F20"/>
    <w:rsid w:val="00402D88"/>
    <w:rsid w:val="0043697A"/>
    <w:rsid w:val="004437E7"/>
    <w:rsid w:val="004443E5"/>
    <w:rsid w:val="00444ED9"/>
    <w:rsid w:val="00450F5E"/>
    <w:rsid w:val="00477043"/>
    <w:rsid w:val="004A4027"/>
    <w:rsid w:val="004A49FC"/>
    <w:rsid w:val="004F2E95"/>
    <w:rsid w:val="00501222"/>
    <w:rsid w:val="00507496"/>
    <w:rsid w:val="005101E1"/>
    <w:rsid w:val="005212A7"/>
    <w:rsid w:val="00522E33"/>
    <w:rsid w:val="00524097"/>
    <w:rsid w:val="00527158"/>
    <w:rsid w:val="00562DAC"/>
    <w:rsid w:val="005673CD"/>
    <w:rsid w:val="00586533"/>
    <w:rsid w:val="00596B06"/>
    <w:rsid w:val="005D48FB"/>
    <w:rsid w:val="005E6A03"/>
    <w:rsid w:val="005F405B"/>
    <w:rsid w:val="00625A52"/>
    <w:rsid w:val="0063066C"/>
    <w:rsid w:val="0063190D"/>
    <w:rsid w:val="006501C5"/>
    <w:rsid w:val="00655DFB"/>
    <w:rsid w:val="00657620"/>
    <w:rsid w:val="00665D3B"/>
    <w:rsid w:val="0068791E"/>
    <w:rsid w:val="006A21C4"/>
    <w:rsid w:val="006B3E75"/>
    <w:rsid w:val="006B6ED1"/>
    <w:rsid w:val="006C02AA"/>
    <w:rsid w:val="006D787D"/>
    <w:rsid w:val="006E226A"/>
    <w:rsid w:val="006F4180"/>
    <w:rsid w:val="00714A25"/>
    <w:rsid w:val="00724112"/>
    <w:rsid w:val="00736CC9"/>
    <w:rsid w:val="00761CCB"/>
    <w:rsid w:val="007627C0"/>
    <w:rsid w:val="007808EE"/>
    <w:rsid w:val="007857F8"/>
    <w:rsid w:val="00791641"/>
    <w:rsid w:val="007A28CB"/>
    <w:rsid w:val="007B158A"/>
    <w:rsid w:val="007C0860"/>
    <w:rsid w:val="007C7E65"/>
    <w:rsid w:val="007D551B"/>
    <w:rsid w:val="007E3B17"/>
    <w:rsid w:val="0080242E"/>
    <w:rsid w:val="008118D2"/>
    <w:rsid w:val="00821BB1"/>
    <w:rsid w:val="008341BB"/>
    <w:rsid w:val="00857805"/>
    <w:rsid w:val="0086064E"/>
    <w:rsid w:val="00864649"/>
    <w:rsid w:val="008B29B2"/>
    <w:rsid w:val="008B536E"/>
    <w:rsid w:val="008C2B82"/>
    <w:rsid w:val="008C578B"/>
    <w:rsid w:val="00900E61"/>
    <w:rsid w:val="00902C2B"/>
    <w:rsid w:val="00910051"/>
    <w:rsid w:val="009101AD"/>
    <w:rsid w:val="00914190"/>
    <w:rsid w:val="00927A76"/>
    <w:rsid w:val="0097630D"/>
    <w:rsid w:val="00977102"/>
    <w:rsid w:val="009A3A09"/>
    <w:rsid w:val="009A71F7"/>
    <w:rsid w:val="009C7CED"/>
    <w:rsid w:val="009D5F2E"/>
    <w:rsid w:val="009F12EA"/>
    <w:rsid w:val="009F7F0F"/>
    <w:rsid w:val="00A37657"/>
    <w:rsid w:val="00A545B8"/>
    <w:rsid w:val="00A63E16"/>
    <w:rsid w:val="00A71B5D"/>
    <w:rsid w:val="00A8693E"/>
    <w:rsid w:val="00A87A4D"/>
    <w:rsid w:val="00A91E54"/>
    <w:rsid w:val="00A94482"/>
    <w:rsid w:val="00A94B1D"/>
    <w:rsid w:val="00A95FE1"/>
    <w:rsid w:val="00AC6D3D"/>
    <w:rsid w:val="00AD6546"/>
    <w:rsid w:val="00AE3913"/>
    <w:rsid w:val="00AF4A39"/>
    <w:rsid w:val="00B3025A"/>
    <w:rsid w:val="00B43BC5"/>
    <w:rsid w:val="00B536A8"/>
    <w:rsid w:val="00B5543F"/>
    <w:rsid w:val="00B6616F"/>
    <w:rsid w:val="00B66521"/>
    <w:rsid w:val="00B751E5"/>
    <w:rsid w:val="00B75552"/>
    <w:rsid w:val="00BA211F"/>
    <w:rsid w:val="00BA75FA"/>
    <w:rsid w:val="00BB14B6"/>
    <w:rsid w:val="00BB4B19"/>
    <w:rsid w:val="00BE28B8"/>
    <w:rsid w:val="00BE64C7"/>
    <w:rsid w:val="00BF075F"/>
    <w:rsid w:val="00C209B4"/>
    <w:rsid w:val="00C2783B"/>
    <w:rsid w:val="00C41487"/>
    <w:rsid w:val="00C46F59"/>
    <w:rsid w:val="00C6017B"/>
    <w:rsid w:val="00C921B9"/>
    <w:rsid w:val="00C93E21"/>
    <w:rsid w:val="00CA326D"/>
    <w:rsid w:val="00CC1E9B"/>
    <w:rsid w:val="00CD1692"/>
    <w:rsid w:val="00CE2996"/>
    <w:rsid w:val="00CF6CC8"/>
    <w:rsid w:val="00D07F8C"/>
    <w:rsid w:val="00D16687"/>
    <w:rsid w:val="00D313CB"/>
    <w:rsid w:val="00D51CFF"/>
    <w:rsid w:val="00D62D0B"/>
    <w:rsid w:val="00D72823"/>
    <w:rsid w:val="00D73610"/>
    <w:rsid w:val="00DA2898"/>
    <w:rsid w:val="00DB6911"/>
    <w:rsid w:val="00DD48BF"/>
    <w:rsid w:val="00DE5C6D"/>
    <w:rsid w:val="00E0132F"/>
    <w:rsid w:val="00E0432E"/>
    <w:rsid w:val="00E06E5F"/>
    <w:rsid w:val="00E11CED"/>
    <w:rsid w:val="00E2189C"/>
    <w:rsid w:val="00E23D0C"/>
    <w:rsid w:val="00E356F5"/>
    <w:rsid w:val="00E43875"/>
    <w:rsid w:val="00E52C0C"/>
    <w:rsid w:val="00E52F06"/>
    <w:rsid w:val="00E8335B"/>
    <w:rsid w:val="00E96ACC"/>
    <w:rsid w:val="00EB404E"/>
    <w:rsid w:val="00EC03B7"/>
    <w:rsid w:val="00EC1B30"/>
    <w:rsid w:val="00EC620B"/>
    <w:rsid w:val="00EE5313"/>
    <w:rsid w:val="00F126FF"/>
    <w:rsid w:val="00F167FA"/>
    <w:rsid w:val="00F5183B"/>
    <w:rsid w:val="00F67F48"/>
    <w:rsid w:val="00F80445"/>
    <w:rsid w:val="00F807A0"/>
    <w:rsid w:val="00FA2896"/>
    <w:rsid w:val="00FE4D7B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DA3B"/>
  <w15:docId w15:val="{151C98FE-DDB9-455F-9DCF-D36DB225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209</cp:revision>
  <cp:lastPrinted>2019-08-09T05:17:00Z</cp:lastPrinted>
  <dcterms:created xsi:type="dcterms:W3CDTF">2017-09-19T07:28:00Z</dcterms:created>
  <dcterms:modified xsi:type="dcterms:W3CDTF">2025-01-27T06:06:00Z</dcterms:modified>
</cp:coreProperties>
</file>