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B12C" w14:textId="77777777" w:rsidR="00023663" w:rsidRDefault="00023663" w:rsidP="00023663">
      <w:pPr>
        <w:spacing w:after="0"/>
        <w:jc w:val="right"/>
        <w:rPr>
          <w:rFonts w:ascii="Kokila" w:hAnsi="Kokila" w:cs="Kokila"/>
          <w:b/>
          <w:bCs/>
          <w:sz w:val="48"/>
          <w:szCs w:val="48"/>
        </w:rPr>
      </w:pPr>
      <w:r>
        <w:rPr>
          <w:rFonts w:ascii="Kokila" w:hAnsi="Kokila" w:cs="Kokila"/>
          <w:b/>
          <w:bCs/>
          <w:sz w:val="48"/>
          <w:szCs w:val="48"/>
        </w:rPr>
        <w:t>Roll No. -------------</w:t>
      </w:r>
    </w:p>
    <w:p w14:paraId="3BC474BD" w14:textId="189E1E36" w:rsidR="00EA3294" w:rsidRPr="00023663" w:rsidRDefault="00CF3B65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23663">
        <w:rPr>
          <w:rFonts w:ascii="Kokila" w:hAnsi="Kokila" w:cs="Kokila"/>
          <w:b/>
          <w:bCs/>
          <w:sz w:val="48"/>
          <w:szCs w:val="48"/>
        </w:rPr>
        <w:t>MADS - 05</w:t>
      </w:r>
    </w:p>
    <w:p w14:paraId="7ABF427C" w14:textId="77777777" w:rsidR="00403BF9" w:rsidRPr="00023663" w:rsidRDefault="00CF3B65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  <w:cs/>
          <w:lang w:bidi="hi-IN"/>
        </w:rPr>
      </w:pPr>
      <w:r w:rsidRPr="00023663">
        <w:rPr>
          <w:rFonts w:ascii="Kokila" w:hAnsi="Kokila" w:cs="Kokila"/>
          <w:b/>
          <w:bCs/>
          <w:sz w:val="48"/>
          <w:szCs w:val="48"/>
        </w:rPr>
        <w:t xml:space="preserve">Rural </w:t>
      </w:r>
      <w:r w:rsidR="0004317E" w:rsidRPr="00023663">
        <w:rPr>
          <w:rFonts w:ascii="Kokila" w:hAnsi="Kokila" w:cs="Kokila"/>
          <w:b/>
          <w:bCs/>
          <w:sz w:val="48"/>
          <w:szCs w:val="48"/>
        </w:rPr>
        <w:t>Development/</w:t>
      </w:r>
      <w:r w:rsidRPr="00023663">
        <w:rPr>
          <w:rFonts w:ascii="Kokila" w:hAnsi="Kokila" w:cs="Kokila"/>
          <w:b/>
          <w:bCs/>
          <w:sz w:val="48"/>
          <w:szCs w:val="48"/>
          <w:cs/>
          <w:lang w:bidi="hi-IN"/>
        </w:rPr>
        <w:t>ग्रामीण</w:t>
      </w:r>
      <w:r w:rsidR="00953D21" w:rsidRPr="0002366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="0004317E" w:rsidRPr="00023663">
        <w:rPr>
          <w:rFonts w:ascii="Kokila" w:hAnsi="Kokila" w:cs="Kokila"/>
          <w:b/>
          <w:bCs/>
          <w:sz w:val="48"/>
          <w:szCs w:val="48"/>
          <w:cs/>
          <w:lang w:bidi="hi-IN"/>
        </w:rPr>
        <w:t>विकास</w:t>
      </w:r>
    </w:p>
    <w:p w14:paraId="1666885C" w14:textId="554FEA8C" w:rsidR="004F2FDD" w:rsidRPr="00023663" w:rsidRDefault="004F2FDD" w:rsidP="004F2FDD">
      <w:pPr>
        <w:spacing w:after="0"/>
        <w:jc w:val="center"/>
        <w:rPr>
          <w:rFonts w:ascii="Kokila" w:hAnsi="Kokila" w:cs="Kokila"/>
          <w:sz w:val="48"/>
          <w:szCs w:val="48"/>
          <w:lang w:bidi="hi-IN"/>
        </w:rPr>
      </w:pPr>
      <w:r w:rsidRPr="00023663">
        <w:rPr>
          <w:rFonts w:ascii="Kokila" w:hAnsi="Kokila" w:cs="Kokila"/>
          <w:sz w:val="48"/>
          <w:szCs w:val="48"/>
        </w:rPr>
        <w:t xml:space="preserve">Certificate/Master of Art (Development Studies) </w:t>
      </w:r>
      <w:r w:rsidRPr="00023663">
        <w:rPr>
          <w:rFonts w:ascii="Kokila" w:hAnsi="Kokila" w:cs="Kokila"/>
          <w:sz w:val="48"/>
          <w:szCs w:val="48"/>
          <w:lang w:bidi="hi-IN"/>
        </w:rPr>
        <w:t xml:space="preserve"> </w:t>
      </w:r>
    </w:p>
    <w:p w14:paraId="7689E7E4" w14:textId="77777777" w:rsidR="00650100" w:rsidRPr="00023663" w:rsidRDefault="005D4984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023663">
        <w:rPr>
          <w:rFonts w:ascii="Kokila" w:hAnsi="Kokila" w:cs="Kokila"/>
          <w:sz w:val="48"/>
          <w:szCs w:val="48"/>
          <w:lang w:bidi="hi-IN"/>
        </w:rPr>
        <w:t>2</w:t>
      </w:r>
      <w:r w:rsidRPr="00023663">
        <w:rPr>
          <w:rFonts w:ascii="Kokila" w:hAnsi="Kokila" w:cs="Kokila"/>
          <w:sz w:val="48"/>
          <w:szCs w:val="48"/>
          <w:vertAlign w:val="superscript"/>
          <w:lang w:bidi="hi-IN"/>
        </w:rPr>
        <w:t>nd</w:t>
      </w:r>
      <w:r w:rsidRPr="00023663">
        <w:rPr>
          <w:rFonts w:ascii="Kokila" w:hAnsi="Kokila" w:cs="Kokila"/>
          <w:sz w:val="48"/>
          <w:szCs w:val="48"/>
          <w:lang w:bidi="hi-IN"/>
        </w:rPr>
        <w:t xml:space="preserve"> </w:t>
      </w:r>
      <w:r w:rsidR="00873AEF" w:rsidRPr="00023663">
        <w:rPr>
          <w:rFonts w:ascii="Kokila" w:hAnsi="Kokila" w:cs="Kokila"/>
          <w:sz w:val="48"/>
          <w:szCs w:val="48"/>
          <w:lang w:bidi="hi-IN"/>
        </w:rPr>
        <w:t>Semester Examination 202</w:t>
      </w:r>
      <w:r w:rsidR="00816F6A" w:rsidRPr="00023663">
        <w:rPr>
          <w:rFonts w:ascii="Kokila" w:hAnsi="Kokila" w:cs="Kokila"/>
          <w:sz w:val="48"/>
          <w:szCs w:val="48"/>
          <w:lang w:bidi="hi-IN"/>
        </w:rPr>
        <w:t>4 (Dec.</w:t>
      </w:r>
      <w:r w:rsidR="00A52CB1" w:rsidRPr="00023663">
        <w:rPr>
          <w:rFonts w:ascii="Kokila" w:hAnsi="Kokila" w:cs="Kokila"/>
          <w:sz w:val="48"/>
          <w:szCs w:val="48"/>
          <w:lang w:bidi="hi-IN"/>
        </w:rPr>
        <w:t>)</w:t>
      </w:r>
    </w:p>
    <w:p w14:paraId="2392180E" w14:textId="0A3C2D3D" w:rsidR="00B66521" w:rsidRPr="00023663" w:rsidRDefault="00D750DE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23663">
        <w:rPr>
          <w:rFonts w:ascii="Kokila" w:hAnsi="Kokila" w:cs="Kokila"/>
          <w:b/>
          <w:bCs/>
          <w:sz w:val="48"/>
          <w:szCs w:val="48"/>
        </w:rPr>
        <w:t>Time: 2</w:t>
      </w:r>
      <w:r w:rsidR="00A91E54" w:rsidRPr="00023663">
        <w:rPr>
          <w:rFonts w:ascii="Kokila" w:hAnsi="Kokila" w:cs="Kokila"/>
          <w:b/>
          <w:bCs/>
          <w:sz w:val="48"/>
          <w:szCs w:val="48"/>
        </w:rPr>
        <w:t xml:space="preserve"> Hours                                 Max. Marks: </w:t>
      </w:r>
      <w:r w:rsidR="00023663">
        <w:rPr>
          <w:rFonts w:ascii="Kokila" w:hAnsi="Kokila" w:cs="Kokila"/>
          <w:b/>
          <w:bCs/>
          <w:sz w:val="48"/>
          <w:szCs w:val="48"/>
        </w:rPr>
        <w:t>70</w:t>
      </w:r>
    </w:p>
    <w:p w14:paraId="61D120F4" w14:textId="77777777" w:rsidR="00031511" w:rsidRPr="0038128D" w:rsidRDefault="00031511" w:rsidP="00031511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38128D">
        <w:rPr>
          <w:rFonts w:ascii="Kokila" w:hAnsi="Kokila" w:cs="Kokila"/>
          <w:sz w:val="48"/>
          <w:szCs w:val="48"/>
        </w:rPr>
        <w:t>Note</w:t>
      </w:r>
      <w:r w:rsidRPr="0038128D">
        <w:rPr>
          <w:rFonts w:ascii="Kokila" w:hAnsi="Kokila" w:cs="Kokila"/>
          <w:sz w:val="48"/>
          <w:szCs w:val="48"/>
          <w:cs/>
          <w:lang w:bidi="hi-IN"/>
        </w:rPr>
        <w:t>:</w:t>
      </w:r>
      <w:r w:rsidRPr="0038128D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031511">
        <w:rPr>
          <w:rFonts w:ascii="Kokila" w:hAnsi="Kokila" w:cs="Kokila"/>
          <w:b/>
          <w:bCs/>
          <w:i/>
          <w:iCs/>
          <w:sz w:val="48"/>
          <w:szCs w:val="48"/>
        </w:rPr>
        <w:t xml:space="preserve"> </w:t>
      </w:r>
      <w:r w:rsidRPr="0038128D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2EEA14E5" w14:textId="77777777" w:rsidR="00031511" w:rsidRPr="0038128D" w:rsidRDefault="00031511" w:rsidP="00031511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65307061" w14:textId="77777777" w:rsidR="00031511" w:rsidRPr="00102219" w:rsidRDefault="00031511" w:rsidP="00031511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102219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102219">
        <w:rPr>
          <w:rFonts w:ascii="Kokila" w:hAnsi="Kokila" w:cs="Kokila"/>
          <w:sz w:val="48"/>
          <w:szCs w:val="48"/>
        </w:rPr>
        <w:t>0</w:t>
      </w:r>
      <w:r w:rsidRPr="00102219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102219">
        <w:rPr>
          <w:rFonts w:ascii="Kokila" w:hAnsi="Kokila" w:cs="Kokila"/>
          <w:sz w:val="48"/>
          <w:szCs w:val="48"/>
        </w:rPr>
        <w:t>,</w:t>
      </w:r>
      <w:r w:rsidRPr="00102219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102219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0E541541" w14:textId="7DAD9252" w:rsidR="00031511" w:rsidRPr="00031511" w:rsidRDefault="00031511" w:rsidP="00031511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031511">
        <w:rPr>
          <w:rFonts w:ascii="Kokila" w:hAnsi="Kokila" w:cs="Kokila"/>
          <w:b/>
          <w:bCs/>
          <w:sz w:val="48"/>
          <w:szCs w:val="48"/>
        </w:rPr>
        <w:t>SECTION – A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031511">
        <w:rPr>
          <w:rFonts w:ascii="Kokila" w:hAnsi="Kokila" w:cs="Kokila"/>
          <w:b/>
          <w:bCs/>
          <w:sz w:val="48"/>
          <w:szCs w:val="48"/>
        </w:rPr>
        <w:t>-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>क</w:t>
      </w:r>
    </w:p>
    <w:p w14:paraId="4AC01430" w14:textId="77777777" w:rsidR="00031511" w:rsidRPr="00031511" w:rsidRDefault="00031511" w:rsidP="00031511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31511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55DA50DF" w14:textId="00CB6F98" w:rsidR="00031511" w:rsidRPr="00031511" w:rsidRDefault="00031511" w:rsidP="00031511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031511">
        <w:rPr>
          <w:rFonts w:ascii="Kokila" w:hAnsi="Kokila" w:cs="Kokila"/>
          <w:b/>
          <w:bCs/>
          <w:sz w:val="48"/>
          <w:szCs w:val="48"/>
        </w:rPr>
        <w:t>Note: Section ‘A’ contains Five (05) long-answer-type questions of Nineteen (19) marks each. Learners are required to answer any two (02) questions only.  (2×19=38)</w:t>
      </w:r>
    </w:p>
    <w:p w14:paraId="335D53BA" w14:textId="77777777" w:rsidR="00031511" w:rsidRPr="00031511" w:rsidRDefault="00031511" w:rsidP="00031511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031511">
        <w:rPr>
          <w:rFonts w:ascii="Kokila" w:hAnsi="Kokila" w:cs="Kokila"/>
          <w:b/>
          <w:bCs/>
          <w:sz w:val="48"/>
          <w:szCs w:val="48"/>
        </w:rPr>
        <w:t>'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>क</w:t>
      </w:r>
      <w:r w:rsidRPr="00031511">
        <w:rPr>
          <w:rFonts w:ascii="Kokila" w:hAnsi="Kokila" w:cs="Kokila"/>
          <w:b/>
          <w:bCs/>
          <w:sz w:val="48"/>
          <w:szCs w:val="48"/>
        </w:rPr>
        <w:t>'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 </w:t>
      </w:r>
      <w:r w:rsidRPr="00031511">
        <w:rPr>
          <w:rFonts w:ascii="Kokila" w:hAnsi="Kokila" w:cs="Kokila"/>
          <w:b/>
          <w:bCs/>
          <w:sz w:val="48"/>
          <w:szCs w:val="48"/>
        </w:rPr>
        <w:t>(0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>5</w:t>
      </w:r>
      <w:r w:rsidRPr="00031511">
        <w:rPr>
          <w:rFonts w:ascii="Kokila" w:hAnsi="Kokila" w:cs="Kokila"/>
          <w:b/>
          <w:bCs/>
          <w:sz w:val="48"/>
          <w:szCs w:val="48"/>
        </w:rPr>
        <w:t>)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दीर्घ उत्‍तरों वाले प्रश्‍न दिये गये हैं</w:t>
      </w:r>
      <w:r w:rsidRPr="00031511">
        <w:rPr>
          <w:rFonts w:ascii="Kokila" w:hAnsi="Kokila" w:cs="Kokila"/>
          <w:b/>
          <w:bCs/>
          <w:sz w:val="48"/>
          <w:szCs w:val="48"/>
        </w:rPr>
        <w:t>,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प्रत्‍येक प्रश्‍न के लिए उन्‍नीस </w:t>
      </w:r>
      <w:r w:rsidRPr="00031511">
        <w:rPr>
          <w:rFonts w:ascii="Kokila" w:hAnsi="Kokila" w:cs="Kokila"/>
          <w:b/>
          <w:bCs/>
          <w:sz w:val="48"/>
          <w:szCs w:val="48"/>
        </w:rPr>
        <w:t xml:space="preserve">(19) 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031511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प्रश्‍नों के उत्‍तर देने हैं । </w:t>
      </w:r>
    </w:p>
    <w:p w14:paraId="0689314C" w14:textId="77777777" w:rsidR="009C6964" w:rsidRPr="00023663" w:rsidRDefault="009C6964" w:rsidP="00CA326D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5834F5D8" w14:textId="785C040E" w:rsidR="00E27017" w:rsidRPr="00023663" w:rsidRDefault="00E27017" w:rsidP="00E27017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 xml:space="preserve">1. </w:t>
      </w:r>
      <w:r w:rsidR="00AD70CF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023663">
        <w:rPr>
          <w:rFonts w:ascii="Kokila" w:eastAsia="Arial Unicode MS" w:hAnsi="Kokila" w:cs="Kokila"/>
          <w:sz w:val="48"/>
          <w:szCs w:val="48"/>
          <w:cs/>
          <w:lang w:bidi="hi-IN"/>
        </w:rPr>
        <w:t>ग्रामीण विकास का अर्थ</w:t>
      </w:r>
      <w:r w:rsidRPr="00023663">
        <w:rPr>
          <w:rFonts w:ascii="Kokila" w:eastAsia="Arial Unicode MS" w:hAnsi="Kokila" w:cs="Kokila"/>
          <w:sz w:val="48"/>
          <w:szCs w:val="48"/>
        </w:rPr>
        <w:t xml:space="preserve">, </w:t>
      </w:r>
      <w:r w:rsidRPr="00023663">
        <w:rPr>
          <w:rFonts w:ascii="Kokila" w:eastAsia="Arial Unicode MS" w:hAnsi="Kokila" w:cs="Kokila"/>
          <w:sz w:val="48"/>
          <w:szCs w:val="48"/>
          <w:cs/>
          <w:lang w:bidi="hi-IN"/>
        </w:rPr>
        <w:t>उद्देश्य एवं मूल तत्व लिखिए।</w:t>
      </w:r>
    </w:p>
    <w:p w14:paraId="02C83305" w14:textId="77777777" w:rsidR="00E27017" w:rsidRPr="00023663" w:rsidRDefault="00E27017" w:rsidP="00AD70CF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>Write down the meaning, objectives and basic elements of Rural Development.</w:t>
      </w:r>
    </w:p>
    <w:p w14:paraId="5559E83C" w14:textId="7D149228" w:rsidR="00E27017" w:rsidRPr="00023663" w:rsidRDefault="00E27017" w:rsidP="00E27017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 xml:space="preserve">2. </w:t>
      </w:r>
      <w:r w:rsidR="00AD70CF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023663">
        <w:rPr>
          <w:rFonts w:ascii="Kokila" w:eastAsia="Arial Unicode MS" w:hAnsi="Kokila" w:cs="Kokila"/>
          <w:sz w:val="48"/>
          <w:szCs w:val="48"/>
          <w:cs/>
          <w:lang w:bidi="hi-IN"/>
        </w:rPr>
        <w:t>ग्रामीण अर्थव्यवस्था को निर्धारित करने वाले कारक कौन से हैं</w:t>
      </w:r>
      <w:r w:rsidRPr="00023663">
        <w:rPr>
          <w:rFonts w:ascii="Kokila" w:eastAsia="Arial Unicode MS" w:hAnsi="Kokila" w:cs="Kokila"/>
          <w:sz w:val="48"/>
          <w:szCs w:val="48"/>
        </w:rPr>
        <w:t>?</w:t>
      </w:r>
    </w:p>
    <w:p w14:paraId="752F2016" w14:textId="77777777" w:rsidR="00E27017" w:rsidRPr="00023663" w:rsidRDefault="00E27017" w:rsidP="00AD70CF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>What are the factors determining rural economy?</w:t>
      </w:r>
    </w:p>
    <w:p w14:paraId="2BEED81E" w14:textId="1937F927" w:rsidR="00E27017" w:rsidRPr="00023663" w:rsidRDefault="00E27017" w:rsidP="00E27017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 xml:space="preserve">3. </w:t>
      </w:r>
      <w:r w:rsidR="00AD70CF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023663">
        <w:rPr>
          <w:rFonts w:ascii="Kokila" w:eastAsia="Arial Unicode MS" w:hAnsi="Kokila" w:cs="Kokila"/>
          <w:sz w:val="48"/>
          <w:szCs w:val="48"/>
          <w:cs/>
          <w:lang w:bidi="hi-IN"/>
        </w:rPr>
        <w:t>हरित क्रांति क्या थी</w:t>
      </w:r>
      <w:r w:rsidRPr="00023663">
        <w:rPr>
          <w:rFonts w:ascii="Kokila" w:eastAsia="Arial Unicode MS" w:hAnsi="Kokila" w:cs="Kokila"/>
          <w:sz w:val="48"/>
          <w:szCs w:val="48"/>
        </w:rPr>
        <w:t xml:space="preserve">? </w:t>
      </w:r>
      <w:r w:rsidRPr="00023663">
        <w:rPr>
          <w:rFonts w:ascii="Kokila" w:eastAsia="Arial Unicode MS" w:hAnsi="Kokila" w:cs="Kokila"/>
          <w:sz w:val="48"/>
          <w:szCs w:val="48"/>
          <w:cs/>
          <w:lang w:bidi="hi-IN"/>
        </w:rPr>
        <w:t>इसके गुण-दोष बताइये।</w:t>
      </w:r>
    </w:p>
    <w:p w14:paraId="04E5AE93" w14:textId="77777777" w:rsidR="00E27017" w:rsidRPr="00023663" w:rsidRDefault="00E27017" w:rsidP="00AD70CF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>What was the Green Revolution? Explain its merits and demerits.</w:t>
      </w:r>
    </w:p>
    <w:p w14:paraId="7A66EF4D" w14:textId="135E00F2" w:rsidR="00E27017" w:rsidRPr="00023663" w:rsidRDefault="00E27017" w:rsidP="00E27017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 xml:space="preserve">4. </w:t>
      </w:r>
      <w:r w:rsidR="00AD70CF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023663">
        <w:rPr>
          <w:rFonts w:ascii="Kokila" w:eastAsia="Arial Unicode MS" w:hAnsi="Kokila" w:cs="Kokila"/>
          <w:sz w:val="48"/>
          <w:szCs w:val="48"/>
          <w:cs/>
          <w:lang w:bidi="hi-IN"/>
        </w:rPr>
        <w:t>आज़ादी के बाद भारत सरकार द्वारा कौन-कौन से भूमि सुधार किये गये</w:t>
      </w:r>
      <w:r w:rsidRPr="00023663">
        <w:rPr>
          <w:rFonts w:ascii="Kokila" w:eastAsia="Arial Unicode MS" w:hAnsi="Kokila" w:cs="Kokila"/>
          <w:sz w:val="48"/>
          <w:szCs w:val="48"/>
        </w:rPr>
        <w:t>?</w:t>
      </w:r>
    </w:p>
    <w:p w14:paraId="59F75C20" w14:textId="77777777" w:rsidR="00E27017" w:rsidRPr="00023663" w:rsidRDefault="00E27017" w:rsidP="00AD70CF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>What were the land reforms taken by the Indian government after Independence?</w:t>
      </w:r>
    </w:p>
    <w:p w14:paraId="01961AE9" w14:textId="494DA683" w:rsidR="00E27017" w:rsidRPr="00023663" w:rsidRDefault="00E27017" w:rsidP="00AD70CF">
      <w:pPr>
        <w:ind w:left="720" w:hanging="720"/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>5.</w:t>
      </w:r>
      <w:r w:rsidRPr="00023663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="00AD70CF">
        <w:rPr>
          <w:rFonts w:ascii="Kokila" w:hAnsi="Kokila" w:cs="Kokila"/>
          <w:sz w:val="48"/>
          <w:szCs w:val="48"/>
          <w:lang w:bidi="hi-IN"/>
        </w:rPr>
        <w:tab/>
      </w:r>
      <w:r w:rsidRPr="00023663">
        <w:rPr>
          <w:rFonts w:ascii="Kokila" w:eastAsia="Arial Unicode MS" w:hAnsi="Kokila" w:cs="Kokila"/>
          <w:sz w:val="48"/>
          <w:szCs w:val="48"/>
          <w:cs/>
          <w:lang w:bidi="hi-IN"/>
        </w:rPr>
        <w:t>भारत में सामुदायिक विकास कार्यक्रम का अर्थ</w:t>
      </w:r>
      <w:r w:rsidRPr="00023663">
        <w:rPr>
          <w:rFonts w:ascii="Kokila" w:eastAsia="Arial Unicode MS" w:hAnsi="Kokila" w:cs="Kokila"/>
          <w:sz w:val="48"/>
          <w:szCs w:val="48"/>
        </w:rPr>
        <w:t xml:space="preserve">, </w:t>
      </w:r>
      <w:r w:rsidRPr="00023663">
        <w:rPr>
          <w:rFonts w:ascii="Kokila" w:eastAsia="Arial Unicode MS" w:hAnsi="Kokila" w:cs="Kokila"/>
          <w:sz w:val="48"/>
          <w:szCs w:val="48"/>
          <w:cs/>
          <w:lang w:bidi="hi-IN"/>
        </w:rPr>
        <w:t>उद्देश्य और चुनौतियाँ लिखिए।</w:t>
      </w:r>
    </w:p>
    <w:p w14:paraId="7693039B" w14:textId="42F9D472" w:rsidR="00E27017" w:rsidRPr="00023663" w:rsidRDefault="00E27017" w:rsidP="00AD70CF">
      <w:pPr>
        <w:ind w:left="720" w:firstLine="90"/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>Write the meaning, objectives and challenges of community development program in India.</w:t>
      </w:r>
    </w:p>
    <w:p w14:paraId="2426FE4D" w14:textId="77777777" w:rsidR="00FD701D" w:rsidRPr="00023663" w:rsidRDefault="00FD701D" w:rsidP="00CA326D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06F69AF1" w14:textId="77777777" w:rsidR="00CA326D" w:rsidRPr="00023663" w:rsidRDefault="00CA326D" w:rsidP="00CA326D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023663">
        <w:rPr>
          <w:rFonts w:ascii="Kokila" w:hAnsi="Kokila" w:cs="Kokila"/>
          <w:b/>
          <w:bCs/>
          <w:sz w:val="48"/>
          <w:szCs w:val="48"/>
        </w:rPr>
        <w:t>SECTION – B</w:t>
      </w:r>
      <w:r w:rsidRPr="0002366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023663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02366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3DA2CBE8" w14:textId="77777777" w:rsidR="00CA326D" w:rsidRDefault="00CA326D" w:rsidP="00CA326D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023663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023663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158476D6" w14:textId="77777777" w:rsidR="00005F42" w:rsidRPr="00C364CA" w:rsidRDefault="00005F42" w:rsidP="00CA326D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18"/>
          <w:szCs w:val="18"/>
        </w:rPr>
      </w:pPr>
    </w:p>
    <w:p w14:paraId="621BD9E6" w14:textId="77777777" w:rsidR="00683804" w:rsidRPr="00DB3B2B" w:rsidRDefault="00683804" w:rsidP="00683804">
      <w:pPr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DB3B2B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Eight (08) marks each. </w:t>
      </w:r>
      <w:r w:rsidRPr="00DB3B2B">
        <w:rPr>
          <w:rFonts w:ascii="Kokila" w:hAnsi="Kokila" w:cs="Kokila"/>
          <w:b/>
          <w:bCs/>
          <w:i/>
          <w:iCs/>
          <w:sz w:val="48"/>
          <w:szCs w:val="48"/>
        </w:rPr>
        <w:t>Learners are required to answer any Four (04) questions only.</w:t>
      </w:r>
      <w:r w:rsidRPr="00DB3B2B">
        <w:rPr>
          <w:rFonts w:ascii="Kokila" w:hAnsi="Kokila" w:cs="Kokila"/>
          <w:b/>
          <w:bCs/>
          <w:i/>
          <w:iCs/>
          <w:sz w:val="48"/>
          <w:szCs w:val="48"/>
        </w:rPr>
        <w:tab/>
      </w:r>
      <w:r w:rsidRPr="00DB3B2B">
        <w:rPr>
          <w:rFonts w:ascii="Kokila" w:hAnsi="Kokila" w:cs="Kokila"/>
          <w:b/>
          <w:bCs/>
          <w:i/>
          <w:iCs/>
          <w:sz w:val="48"/>
          <w:szCs w:val="48"/>
        </w:rPr>
        <w:tab/>
      </w:r>
      <w:r w:rsidRPr="00DB3B2B">
        <w:rPr>
          <w:rFonts w:ascii="Kokila" w:hAnsi="Kokila" w:cs="Kokila"/>
          <w:b/>
          <w:bCs/>
          <w:iCs/>
          <w:sz w:val="48"/>
          <w:szCs w:val="48"/>
        </w:rPr>
        <w:t>(4×8=32)</w:t>
      </w:r>
    </w:p>
    <w:p w14:paraId="61834A0F" w14:textId="77777777" w:rsidR="00683804" w:rsidRPr="00DB3B2B" w:rsidRDefault="00683804" w:rsidP="00683804">
      <w:pPr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नोट : खण्‍ड 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‘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>ख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’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में आठ 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(08)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लघु उत्‍तरों वाले प्रश्‍न दिये गये हैं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,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प्रत्‍येक प्रश्‍न के लिए आठ (0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8)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(04)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प्रश्‍नों के उत्‍तर देने हैं। </w:t>
      </w:r>
    </w:p>
    <w:p w14:paraId="0C5212B4" w14:textId="15CFAACA" w:rsidR="00E27017" w:rsidRPr="00023663" w:rsidRDefault="00E27017" w:rsidP="00E27017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 xml:space="preserve">1. </w:t>
      </w:r>
      <w:r w:rsidR="00005F42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023663">
        <w:rPr>
          <w:rFonts w:ascii="Kokila" w:eastAsia="Arial Unicode MS" w:hAnsi="Kokila" w:cs="Kokila"/>
          <w:sz w:val="48"/>
          <w:szCs w:val="48"/>
          <w:cs/>
          <w:lang w:bidi="hi-IN"/>
        </w:rPr>
        <w:t>भारत में ग्रामीण विकास की कोई दो योजनाएँ लिखिए।</w:t>
      </w:r>
    </w:p>
    <w:p w14:paraId="43A43E96" w14:textId="77777777" w:rsidR="00E27017" w:rsidRPr="00023663" w:rsidRDefault="00E27017" w:rsidP="00005F42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>Write any two plans for rural development in India.</w:t>
      </w:r>
    </w:p>
    <w:p w14:paraId="0F01C701" w14:textId="5AD7BFF4" w:rsidR="00E27017" w:rsidRPr="00023663" w:rsidRDefault="00E27017" w:rsidP="00E27017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 xml:space="preserve">2. </w:t>
      </w:r>
      <w:r w:rsidR="00005F42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023663">
        <w:rPr>
          <w:rFonts w:ascii="Kokila" w:eastAsia="Arial Unicode MS" w:hAnsi="Kokila" w:cs="Kokila"/>
          <w:sz w:val="48"/>
          <w:szCs w:val="48"/>
          <w:cs/>
          <w:lang w:bidi="hi-IN"/>
        </w:rPr>
        <w:t>भारत की ग्रामीण जनसांख्यिकी की स्थिति लिखिए।</w:t>
      </w:r>
    </w:p>
    <w:p w14:paraId="523C21EB" w14:textId="77777777" w:rsidR="00E27017" w:rsidRPr="00023663" w:rsidRDefault="00E27017" w:rsidP="00005F42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>Write the status of rural demography of India.</w:t>
      </w:r>
    </w:p>
    <w:p w14:paraId="67EE02D2" w14:textId="21EBD2CD" w:rsidR="00E27017" w:rsidRPr="00023663" w:rsidRDefault="00E27017" w:rsidP="00E27017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>3.</w:t>
      </w:r>
      <w:r w:rsidR="00005F42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023663">
        <w:rPr>
          <w:rFonts w:ascii="Kokila" w:eastAsia="Arial Unicode MS" w:hAnsi="Kokila" w:cs="Kokila"/>
          <w:sz w:val="48"/>
          <w:szCs w:val="48"/>
          <w:lang w:bidi="hi-IN"/>
        </w:rPr>
        <w:t xml:space="preserve"> </w:t>
      </w:r>
      <w:r w:rsidRPr="00023663">
        <w:rPr>
          <w:rFonts w:ascii="Kokila" w:eastAsia="Arial Unicode MS" w:hAnsi="Kokila" w:cs="Kokila"/>
          <w:sz w:val="48"/>
          <w:szCs w:val="48"/>
          <w:cs/>
          <w:lang w:bidi="hi-IN"/>
        </w:rPr>
        <w:t>भारत के ग्रामीण क्षेत्रों में गरीबी के कारण क्या हैं</w:t>
      </w:r>
      <w:r w:rsidRPr="00023663">
        <w:rPr>
          <w:rFonts w:ascii="Kokila" w:eastAsia="Arial Unicode MS" w:hAnsi="Kokila" w:cs="Kokila"/>
          <w:sz w:val="48"/>
          <w:szCs w:val="48"/>
        </w:rPr>
        <w:t>?</w:t>
      </w:r>
    </w:p>
    <w:p w14:paraId="30EF12F3" w14:textId="77777777" w:rsidR="00E27017" w:rsidRPr="00023663" w:rsidRDefault="00E27017" w:rsidP="00005F42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>What are the causes of poverty in rural areas of India?</w:t>
      </w:r>
    </w:p>
    <w:p w14:paraId="5EB6B3E4" w14:textId="6F02D02C" w:rsidR="00E27017" w:rsidRPr="00023663" w:rsidRDefault="00E27017" w:rsidP="00E27017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>4.</w:t>
      </w:r>
      <w:r w:rsidR="00005F42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023663">
        <w:rPr>
          <w:rFonts w:ascii="Kokila" w:eastAsia="Arial Unicode MS" w:hAnsi="Kokila" w:cs="Kokila"/>
          <w:sz w:val="48"/>
          <w:szCs w:val="48"/>
          <w:lang w:bidi="hi-IN"/>
        </w:rPr>
        <w:t xml:space="preserve"> </w:t>
      </w:r>
      <w:r w:rsidRPr="00023663">
        <w:rPr>
          <w:rFonts w:ascii="Kokila" w:eastAsia="Arial Unicode MS" w:hAnsi="Kokila" w:cs="Kokila"/>
          <w:sz w:val="48"/>
          <w:szCs w:val="48"/>
          <w:cs/>
          <w:lang w:bidi="hi-IN"/>
        </w:rPr>
        <w:t>विकास के गांधीवादी मॉडल के सिद्धांत क्या है</w:t>
      </w:r>
      <w:r w:rsidRPr="00023663">
        <w:rPr>
          <w:rFonts w:ascii="Kokila" w:eastAsia="Arial Unicode MS" w:hAnsi="Kokila" w:cs="Kokila"/>
          <w:sz w:val="48"/>
          <w:szCs w:val="48"/>
        </w:rPr>
        <w:t>?</w:t>
      </w:r>
    </w:p>
    <w:p w14:paraId="222013D6" w14:textId="77777777" w:rsidR="00E27017" w:rsidRPr="00023663" w:rsidRDefault="00E27017" w:rsidP="00005F42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>What are the principles of Gandhian model of development?</w:t>
      </w:r>
    </w:p>
    <w:p w14:paraId="43A5C2B2" w14:textId="59F90FAF" w:rsidR="00E27017" w:rsidRPr="00023663" w:rsidRDefault="00E27017" w:rsidP="00E27017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 xml:space="preserve">5. </w:t>
      </w:r>
      <w:r w:rsidR="00005F42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023663">
        <w:rPr>
          <w:rFonts w:ascii="Kokila" w:eastAsia="Arial Unicode MS" w:hAnsi="Kokila" w:cs="Kokila"/>
          <w:sz w:val="48"/>
          <w:szCs w:val="48"/>
          <w:cs/>
          <w:lang w:bidi="hi-IN"/>
        </w:rPr>
        <w:t>भारत में कृषि व्यवस्था क्या है</w:t>
      </w:r>
      <w:r w:rsidRPr="00023663">
        <w:rPr>
          <w:rFonts w:ascii="Kokila" w:eastAsia="Arial Unicode MS" w:hAnsi="Kokila" w:cs="Kokila"/>
          <w:sz w:val="48"/>
          <w:szCs w:val="48"/>
        </w:rPr>
        <w:t>?</w:t>
      </w:r>
    </w:p>
    <w:p w14:paraId="492B0B38" w14:textId="77777777" w:rsidR="00E27017" w:rsidRPr="00023663" w:rsidRDefault="00E27017" w:rsidP="00005F42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lastRenderedPageBreak/>
        <w:t>What is the Agrarian System in India</w:t>
      </w:r>
      <w:r w:rsidRPr="00023663">
        <w:rPr>
          <w:rFonts w:ascii="Kokila" w:eastAsia="Arial Unicode MS" w:hAnsi="Kokila" w:cs="Kokila"/>
          <w:sz w:val="48"/>
          <w:szCs w:val="48"/>
          <w:cs/>
          <w:lang w:bidi="hi-IN"/>
        </w:rPr>
        <w:t>?</w:t>
      </w:r>
    </w:p>
    <w:p w14:paraId="135A340B" w14:textId="42DB9566" w:rsidR="00E27017" w:rsidRPr="00023663" w:rsidRDefault="00E27017" w:rsidP="00E27017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 xml:space="preserve">6. </w:t>
      </w:r>
      <w:r w:rsidR="00005F42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023663">
        <w:rPr>
          <w:rFonts w:ascii="Kokila" w:eastAsia="Arial Unicode MS" w:hAnsi="Kokila" w:cs="Kokila"/>
          <w:sz w:val="48"/>
          <w:szCs w:val="48"/>
          <w:cs/>
          <w:lang w:bidi="hi-IN"/>
        </w:rPr>
        <w:t>मनरेगा ने भारत के ग्रामीण परिदृश्य को कैसे बदल दिया</w:t>
      </w:r>
      <w:r w:rsidRPr="00023663">
        <w:rPr>
          <w:rFonts w:ascii="Kokila" w:eastAsia="Arial Unicode MS" w:hAnsi="Kokila" w:cs="Kokila"/>
          <w:sz w:val="48"/>
          <w:szCs w:val="48"/>
        </w:rPr>
        <w:t>?</w:t>
      </w:r>
    </w:p>
    <w:p w14:paraId="068B5587" w14:textId="77777777" w:rsidR="00E27017" w:rsidRPr="00023663" w:rsidRDefault="00E27017" w:rsidP="00005F42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>How did MNREGA change the rural landscape of India?</w:t>
      </w:r>
    </w:p>
    <w:p w14:paraId="2A5CD31E" w14:textId="7CFF4850" w:rsidR="00E27017" w:rsidRPr="00023663" w:rsidRDefault="00E27017" w:rsidP="00E27017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 xml:space="preserve">7. </w:t>
      </w:r>
      <w:r w:rsidR="00005F42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023663">
        <w:rPr>
          <w:rFonts w:ascii="Kokila" w:eastAsia="Arial Unicode MS" w:hAnsi="Kokila" w:cs="Kokila"/>
          <w:sz w:val="48"/>
          <w:szCs w:val="48"/>
          <w:cs/>
          <w:lang w:bidi="hi-IN"/>
        </w:rPr>
        <w:t>ग्रामीण पुनर्निर्माण क्या है और ग्रामीण अर्थव्यवस्था में इसकी भूमिका क्या है</w:t>
      </w:r>
      <w:r w:rsidRPr="00023663">
        <w:rPr>
          <w:rFonts w:ascii="Kokila" w:eastAsia="Arial Unicode MS" w:hAnsi="Kokila" w:cs="Kokila"/>
          <w:sz w:val="48"/>
          <w:szCs w:val="48"/>
        </w:rPr>
        <w:t>?</w:t>
      </w:r>
    </w:p>
    <w:p w14:paraId="461BECC8" w14:textId="77777777" w:rsidR="00E27017" w:rsidRPr="00023663" w:rsidRDefault="00E27017" w:rsidP="00005F42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>What is rural reconstruction and what is its role in rural economy?</w:t>
      </w:r>
    </w:p>
    <w:p w14:paraId="3857880D" w14:textId="6886123B" w:rsidR="00E27017" w:rsidRPr="00023663" w:rsidRDefault="00E27017" w:rsidP="00E27017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 xml:space="preserve">8. </w:t>
      </w:r>
      <w:r w:rsidR="00005F42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023663">
        <w:rPr>
          <w:rFonts w:ascii="Kokila" w:eastAsia="Arial Unicode MS" w:hAnsi="Kokila" w:cs="Kokila"/>
          <w:sz w:val="48"/>
          <w:szCs w:val="48"/>
          <w:cs/>
          <w:lang w:bidi="hi-IN"/>
        </w:rPr>
        <w:t>विकेंद्रीकरण एवं पंचायती राज के क्या लाभ हैं</w:t>
      </w:r>
      <w:r w:rsidRPr="00023663">
        <w:rPr>
          <w:rFonts w:ascii="Kokila" w:eastAsia="Arial Unicode MS" w:hAnsi="Kokila" w:cs="Kokila"/>
          <w:sz w:val="48"/>
          <w:szCs w:val="48"/>
        </w:rPr>
        <w:t>?</w:t>
      </w:r>
    </w:p>
    <w:p w14:paraId="110B3AEF" w14:textId="77777777" w:rsidR="00E27017" w:rsidRPr="00023663" w:rsidRDefault="00E27017" w:rsidP="00005F42">
      <w:pPr>
        <w:ind w:firstLine="720"/>
        <w:rPr>
          <w:rFonts w:ascii="Kokila" w:eastAsia="Arial Unicode MS" w:hAnsi="Kokila" w:cs="Kokila"/>
          <w:sz w:val="48"/>
          <w:szCs w:val="48"/>
          <w:cs/>
          <w:lang w:bidi="hi-IN"/>
        </w:rPr>
      </w:pPr>
      <w:r w:rsidRPr="00023663">
        <w:rPr>
          <w:rFonts w:ascii="Kokila" w:eastAsia="Arial Unicode MS" w:hAnsi="Kokila" w:cs="Kokila"/>
          <w:sz w:val="48"/>
          <w:szCs w:val="48"/>
          <w:lang w:bidi="hi-IN"/>
        </w:rPr>
        <w:t>What are the benefits of Decentralization and Panchayati Raj</w:t>
      </w:r>
      <w:r w:rsidRPr="00023663">
        <w:rPr>
          <w:rFonts w:ascii="Kokila" w:eastAsia="Arial Unicode MS" w:hAnsi="Kokila" w:cs="Kokila"/>
          <w:sz w:val="48"/>
          <w:szCs w:val="48"/>
          <w:cs/>
          <w:lang w:bidi="hi-IN"/>
        </w:rPr>
        <w:t>?</w:t>
      </w:r>
    </w:p>
    <w:p w14:paraId="76E09EFD" w14:textId="77777777" w:rsidR="009C6964" w:rsidRPr="00023663" w:rsidRDefault="009C6964" w:rsidP="00E27017">
      <w:pPr>
        <w:pStyle w:val="ListParagraph"/>
        <w:spacing w:after="160" w:line="259" w:lineRule="auto"/>
        <w:rPr>
          <w:rFonts w:ascii="Kokila" w:hAnsi="Kokila" w:cs="Kokila"/>
          <w:sz w:val="48"/>
          <w:szCs w:val="48"/>
        </w:rPr>
      </w:pPr>
    </w:p>
    <w:sectPr w:rsidR="009C6964" w:rsidRPr="00023663" w:rsidSect="00E041EB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A4AD8"/>
    <w:multiLevelType w:val="hybridMultilevel"/>
    <w:tmpl w:val="60E48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275D0"/>
    <w:multiLevelType w:val="hybridMultilevel"/>
    <w:tmpl w:val="BE66D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6508">
    <w:abstractNumId w:val="3"/>
  </w:num>
  <w:num w:numId="2" w16cid:durableId="1535651923">
    <w:abstractNumId w:val="0"/>
  </w:num>
  <w:num w:numId="3" w16cid:durableId="31003313">
    <w:abstractNumId w:val="5"/>
  </w:num>
  <w:num w:numId="4" w16cid:durableId="1042553583">
    <w:abstractNumId w:val="2"/>
  </w:num>
  <w:num w:numId="5" w16cid:durableId="325285662">
    <w:abstractNumId w:val="7"/>
  </w:num>
  <w:num w:numId="6" w16cid:durableId="1150907593">
    <w:abstractNumId w:val="1"/>
  </w:num>
  <w:num w:numId="7" w16cid:durableId="812908808">
    <w:abstractNumId w:val="6"/>
  </w:num>
  <w:num w:numId="8" w16cid:durableId="135415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1F1D"/>
    <w:rsid w:val="00005564"/>
    <w:rsid w:val="00005F42"/>
    <w:rsid w:val="0001379C"/>
    <w:rsid w:val="00023663"/>
    <w:rsid w:val="00031511"/>
    <w:rsid w:val="0004317E"/>
    <w:rsid w:val="000447D2"/>
    <w:rsid w:val="00045645"/>
    <w:rsid w:val="000C5C18"/>
    <w:rsid w:val="000D6E4B"/>
    <w:rsid w:val="000D7F88"/>
    <w:rsid w:val="000F4B2B"/>
    <w:rsid w:val="000F7A4A"/>
    <w:rsid w:val="00102219"/>
    <w:rsid w:val="00103146"/>
    <w:rsid w:val="00137874"/>
    <w:rsid w:val="001B3129"/>
    <w:rsid w:val="001C2A49"/>
    <w:rsid w:val="00205E01"/>
    <w:rsid w:val="00211344"/>
    <w:rsid w:val="00214A22"/>
    <w:rsid w:val="00226256"/>
    <w:rsid w:val="002A09DF"/>
    <w:rsid w:val="002C0A24"/>
    <w:rsid w:val="002E5F24"/>
    <w:rsid w:val="00342F5F"/>
    <w:rsid w:val="0035119A"/>
    <w:rsid w:val="0038128D"/>
    <w:rsid w:val="003848D9"/>
    <w:rsid w:val="003A062D"/>
    <w:rsid w:val="003D2C8E"/>
    <w:rsid w:val="003F125B"/>
    <w:rsid w:val="00403942"/>
    <w:rsid w:val="00403BF9"/>
    <w:rsid w:val="00440FC5"/>
    <w:rsid w:val="004443E5"/>
    <w:rsid w:val="00452EB7"/>
    <w:rsid w:val="004801E7"/>
    <w:rsid w:val="004A2AB2"/>
    <w:rsid w:val="004F2FDD"/>
    <w:rsid w:val="00511D4B"/>
    <w:rsid w:val="00567D03"/>
    <w:rsid w:val="00572AF5"/>
    <w:rsid w:val="00596B06"/>
    <w:rsid w:val="005D0AB6"/>
    <w:rsid w:val="005D4984"/>
    <w:rsid w:val="005F6BBB"/>
    <w:rsid w:val="00634D72"/>
    <w:rsid w:val="00650100"/>
    <w:rsid w:val="006501C5"/>
    <w:rsid w:val="00683804"/>
    <w:rsid w:val="006B1C8A"/>
    <w:rsid w:val="006B68D7"/>
    <w:rsid w:val="006F4852"/>
    <w:rsid w:val="007B4BB5"/>
    <w:rsid w:val="007D551B"/>
    <w:rsid w:val="00801C56"/>
    <w:rsid w:val="00816F6A"/>
    <w:rsid w:val="00873AEF"/>
    <w:rsid w:val="0093756D"/>
    <w:rsid w:val="00953D21"/>
    <w:rsid w:val="009A71F7"/>
    <w:rsid w:val="009B2349"/>
    <w:rsid w:val="009C6964"/>
    <w:rsid w:val="009F12EA"/>
    <w:rsid w:val="00A42471"/>
    <w:rsid w:val="00A52CB1"/>
    <w:rsid w:val="00A55091"/>
    <w:rsid w:val="00A71B5D"/>
    <w:rsid w:val="00A87A4D"/>
    <w:rsid w:val="00A91E54"/>
    <w:rsid w:val="00A94B1D"/>
    <w:rsid w:val="00A96C1A"/>
    <w:rsid w:val="00AB7DEA"/>
    <w:rsid w:val="00AD70CF"/>
    <w:rsid w:val="00AE3913"/>
    <w:rsid w:val="00AE46C5"/>
    <w:rsid w:val="00B15472"/>
    <w:rsid w:val="00B27C2A"/>
    <w:rsid w:val="00B5543F"/>
    <w:rsid w:val="00B66521"/>
    <w:rsid w:val="00BA75FA"/>
    <w:rsid w:val="00BE33DB"/>
    <w:rsid w:val="00BE64C7"/>
    <w:rsid w:val="00C22F1C"/>
    <w:rsid w:val="00C33AED"/>
    <w:rsid w:val="00C364CA"/>
    <w:rsid w:val="00C6017B"/>
    <w:rsid w:val="00C63896"/>
    <w:rsid w:val="00C921B9"/>
    <w:rsid w:val="00CA326D"/>
    <w:rsid w:val="00CB19C6"/>
    <w:rsid w:val="00CD1633"/>
    <w:rsid w:val="00CF2DF2"/>
    <w:rsid w:val="00CF3B65"/>
    <w:rsid w:val="00CF54EB"/>
    <w:rsid w:val="00D16687"/>
    <w:rsid w:val="00D24307"/>
    <w:rsid w:val="00D73610"/>
    <w:rsid w:val="00D750DE"/>
    <w:rsid w:val="00D83D21"/>
    <w:rsid w:val="00DF0BBD"/>
    <w:rsid w:val="00DF281F"/>
    <w:rsid w:val="00E041EB"/>
    <w:rsid w:val="00E06E5F"/>
    <w:rsid w:val="00E2189C"/>
    <w:rsid w:val="00E27017"/>
    <w:rsid w:val="00E356F5"/>
    <w:rsid w:val="00E52C0C"/>
    <w:rsid w:val="00E96ACC"/>
    <w:rsid w:val="00EA3294"/>
    <w:rsid w:val="00EB404E"/>
    <w:rsid w:val="00EC620B"/>
    <w:rsid w:val="00F20C51"/>
    <w:rsid w:val="00F305D2"/>
    <w:rsid w:val="00F56BF9"/>
    <w:rsid w:val="00F67F48"/>
    <w:rsid w:val="00FA1F7E"/>
    <w:rsid w:val="00FD00E4"/>
    <w:rsid w:val="00FD701D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6A5E"/>
  <w15:docId w15:val="{0F5F1D39-FBA9-4153-9F6F-96D2637C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7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102</cp:revision>
  <cp:lastPrinted>2025-01-24T09:41:00Z</cp:lastPrinted>
  <dcterms:created xsi:type="dcterms:W3CDTF">2017-09-19T07:28:00Z</dcterms:created>
  <dcterms:modified xsi:type="dcterms:W3CDTF">2025-01-24T09:41:00Z</dcterms:modified>
</cp:coreProperties>
</file>